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F1F0" w14:textId="54151569" w:rsidR="002A7FB0" w:rsidRPr="009849DC" w:rsidRDefault="008D17E8" w:rsidP="002A7FB0">
      <w:r w:rsidRPr="009849DC">
        <w:t xml:space="preserve">Minutes from </w:t>
      </w:r>
      <w:r w:rsidR="002A7FB0" w:rsidRPr="009849DC">
        <w:t xml:space="preserve">January 14th — Alessandro </w:t>
      </w:r>
      <w:proofErr w:type="spellStart"/>
      <w:r w:rsidR="002A7FB0" w:rsidRPr="009849DC">
        <w:t>Buccheri</w:t>
      </w:r>
      <w:proofErr w:type="spellEnd"/>
      <w:r w:rsidR="002A7FB0" w:rsidRPr="009849DC">
        <w:t xml:space="preserve"> (</w:t>
      </w:r>
      <w:proofErr w:type="spellStart"/>
      <w:r w:rsidR="002A7FB0" w:rsidRPr="009849DC">
        <w:t>LabEx</w:t>
      </w:r>
      <w:proofErr w:type="spellEnd"/>
      <w:r w:rsidR="002A7FB0" w:rsidRPr="009849DC">
        <w:t xml:space="preserve"> HAST</w:t>
      </w:r>
      <w:r w:rsidR="009849DC" w:rsidRPr="009849DC">
        <w:t xml:space="preserve">EC, Paris – Centre Jean </w:t>
      </w:r>
      <w:proofErr w:type="spellStart"/>
      <w:r w:rsidR="009849DC" w:rsidRPr="009849DC">
        <w:t>Pépin</w:t>
      </w:r>
      <w:proofErr w:type="spellEnd"/>
      <w:r w:rsidR="009849DC" w:rsidRPr="009849DC">
        <w:t xml:space="preserve">): </w:t>
      </w:r>
      <w:r w:rsidR="002A7FB0" w:rsidRPr="009849DC">
        <w:t>“</w:t>
      </w:r>
      <w:proofErr w:type="spellStart"/>
      <w:r w:rsidR="002A7FB0" w:rsidRPr="009849DC">
        <w:t>Φύω</w:t>
      </w:r>
      <w:proofErr w:type="spellEnd"/>
      <w:r w:rsidR="002A7FB0" w:rsidRPr="009849DC">
        <w:t xml:space="preserve">, </w:t>
      </w:r>
      <w:proofErr w:type="spellStart"/>
      <w:r w:rsidR="002A7FB0" w:rsidRPr="009849DC">
        <w:t>φύσις</w:t>
      </w:r>
      <w:proofErr w:type="spellEnd"/>
      <w:r w:rsidR="002A7FB0" w:rsidRPr="009849DC">
        <w:t xml:space="preserve"> and the Vocabulary of Vegetal Growth in Homer”</w:t>
      </w:r>
    </w:p>
    <w:p w14:paraId="61016DC3" w14:textId="77777777" w:rsidR="002A7FB0" w:rsidRPr="009849DC" w:rsidRDefault="002A7FB0" w:rsidP="002A7FB0"/>
    <w:p w14:paraId="0EDCA90F" w14:textId="39202780" w:rsidR="002A7FB0" w:rsidRPr="009849DC" w:rsidRDefault="002A7FB0" w:rsidP="002A7FB0">
      <w:proofErr w:type="spellStart"/>
      <w:r w:rsidRPr="009849DC">
        <w:t>φύω</w:t>
      </w:r>
      <w:proofErr w:type="spellEnd"/>
      <w:r w:rsidRPr="009849DC">
        <w:t xml:space="preserve"> </w:t>
      </w:r>
      <w:r w:rsidR="009849DC" w:rsidRPr="009849DC">
        <w:t>–</w:t>
      </w:r>
      <w:r w:rsidRPr="009849DC">
        <w:t xml:space="preserve"> </w:t>
      </w:r>
      <w:r w:rsidR="009849DC" w:rsidRPr="009849DC">
        <w:t>scholars disagree</w:t>
      </w:r>
      <w:r w:rsidRPr="009849DC">
        <w:t xml:space="preserve"> about </w:t>
      </w:r>
      <w:r w:rsidR="009849DC" w:rsidRPr="009849DC">
        <w:t>its original meaning</w:t>
      </w:r>
      <w:r w:rsidRPr="009849DC">
        <w:t xml:space="preserve">, as well as </w:t>
      </w:r>
      <w:r w:rsidR="009849DC" w:rsidRPr="009849DC">
        <w:t xml:space="preserve">on </w:t>
      </w:r>
      <w:r w:rsidRPr="009849DC">
        <w:t>the</w:t>
      </w:r>
      <w:r w:rsidR="009849DC" w:rsidRPr="009849DC">
        <w:t xml:space="preserve"> meaning of</w:t>
      </w:r>
      <w:r w:rsidRPr="009849DC">
        <w:t xml:space="preserve"> PIE root </w:t>
      </w:r>
      <w:proofErr w:type="spellStart"/>
      <w:r w:rsidRPr="009849DC">
        <w:t>bhu.</w:t>
      </w:r>
      <w:proofErr w:type="spellEnd"/>
      <w:r w:rsidRPr="009849DC">
        <w:t xml:space="preserve"> Equal distribution in IE languages between</w:t>
      </w:r>
      <w:r w:rsidR="009849DC" w:rsidRPr="009849DC">
        <w:t xml:space="preserve"> </w:t>
      </w:r>
      <w:r w:rsidR="009849DC" w:rsidRPr="009849DC">
        <w:t>a)</w:t>
      </w:r>
      <w:r w:rsidRPr="009849DC">
        <w:t xml:space="preserve"> words denoting growth and plants, and </w:t>
      </w:r>
      <w:r w:rsidR="009849DC" w:rsidRPr="009849DC">
        <w:t xml:space="preserve">b) </w:t>
      </w:r>
      <w:r w:rsidRPr="009849DC">
        <w:t>words denoting being</w:t>
      </w:r>
      <w:r w:rsidR="009849DC" w:rsidRPr="009849DC">
        <w:t>, becoming, appearing</w:t>
      </w:r>
      <w:r w:rsidRPr="009849DC">
        <w:t xml:space="preserve"> </w:t>
      </w:r>
      <w:proofErr w:type="spellStart"/>
      <w:r w:rsidRPr="009849DC">
        <w:rPr>
          <w:i/>
        </w:rPr>
        <w:t>vel</w:t>
      </w:r>
      <w:proofErr w:type="spellEnd"/>
      <w:r w:rsidRPr="009849DC">
        <w:rPr>
          <w:i/>
        </w:rPr>
        <w:t xml:space="preserve"> sim</w:t>
      </w:r>
      <w:r w:rsidRPr="009849DC">
        <w:t xml:space="preserve">. </w:t>
      </w:r>
    </w:p>
    <w:p w14:paraId="424E6869" w14:textId="77777777" w:rsidR="002A7FB0" w:rsidRPr="009849DC" w:rsidRDefault="002A7FB0" w:rsidP="002A7FB0"/>
    <w:p w14:paraId="55085451" w14:textId="781B80F8" w:rsidR="002A7FB0" w:rsidRPr="009849DC" w:rsidRDefault="00233F47" w:rsidP="002A7FB0">
      <w:r>
        <w:t xml:space="preserve">When we see it in Greek (at least </w:t>
      </w:r>
      <w:r w:rsidR="009849DC" w:rsidRPr="009849DC">
        <w:t>from 5</w:t>
      </w:r>
      <w:r w:rsidR="009849DC" w:rsidRPr="009849DC">
        <w:rPr>
          <w:vertAlign w:val="superscript"/>
        </w:rPr>
        <w:t>th</w:t>
      </w:r>
      <w:r w:rsidR="009849DC" w:rsidRPr="009849DC">
        <w:t xml:space="preserve"> century BCE</w:t>
      </w:r>
      <w:r w:rsidR="008C2E26">
        <w:t xml:space="preserve"> onwards</w:t>
      </w:r>
      <w:r>
        <w:t>)</w:t>
      </w:r>
      <w:r w:rsidR="009849DC" w:rsidRPr="009849DC">
        <w:t>,</w:t>
      </w:r>
      <w:r w:rsidR="002A7FB0" w:rsidRPr="009849DC">
        <w:t xml:space="preserve"> </w:t>
      </w:r>
      <w:proofErr w:type="spellStart"/>
      <w:r w:rsidR="002A7FB0" w:rsidRPr="009849DC">
        <w:t>φύω</w:t>
      </w:r>
      <w:proofErr w:type="spellEnd"/>
      <w:r w:rsidR="002A7FB0" w:rsidRPr="009849DC">
        <w:t xml:space="preserve"> has a wide range</w:t>
      </w:r>
      <w:r w:rsidR="009849DC" w:rsidRPr="009849DC">
        <w:t xml:space="preserve"> of meanings</w:t>
      </w:r>
      <w:r w:rsidR="002A7FB0" w:rsidRPr="009849DC">
        <w:t>. Paucity of sources - as often noted - makes conclusions</w:t>
      </w:r>
      <w:r w:rsidR="009849DC" w:rsidRPr="009849DC">
        <w:t>/reconstructions</w:t>
      </w:r>
      <w:r w:rsidR="002A7FB0" w:rsidRPr="009849DC">
        <w:t xml:space="preserve"> </w:t>
      </w:r>
      <w:r w:rsidR="009849DC" w:rsidRPr="009849DC">
        <w:t xml:space="preserve">of the earlier history of this word </w:t>
      </w:r>
      <w:r w:rsidR="002A7FB0" w:rsidRPr="009849DC">
        <w:t xml:space="preserve">difficult, but worth looking at the evidence again (as A. did in his doctoral dissertation). </w:t>
      </w:r>
      <w:r w:rsidR="008C2E26">
        <w:t xml:space="preserve">we will deal with </w:t>
      </w:r>
      <w:r w:rsidR="00171B3A">
        <w:rPr>
          <w:lang w:val="el-GR"/>
        </w:rPr>
        <w:t xml:space="preserve">φύω (and </w:t>
      </w:r>
      <w:proofErr w:type="spellStart"/>
      <w:r w:rsidR="00171B3A">
        <w:rPr>
          <w:lang w:val="el-GR"/>
        </w:rPr>
        <w:t>compounds</w:t>
      </w:r>
      <w:proofErr w:type="spellEnd"/>
      <w:r w:rsidR="00171B3A">
        <w:rPr>
          <w:lang w:val="el-GR"/>
        </w:rPr>
        <w:t xml:space="preserve">), φύσις, </w:t>
      </w:r>
      <w:proofErr w:type="spellStart"/>
      <w:r w:rsidR="00171B3A">
        <w:rPr>
          <w:lang w:val="el-GR"/>
        </w:rPr>
        <w:t>φυή</w:t>
      </w:r>
      <w:proofErr w:type="spellEnd"/>
      <w:r w:rsidR="00171B3A">
        <w:rPr>
          <w:lang w:val="el-GR"/>
        </w:rPr>
        <w:t xml:space="preserve">, </w:t>
      </w:r>
      <w:proofErr w:type="spellStart"/>
      <w:r w:rsidR="00171B3A">
        <w:rPr>
          <w:lang w:val="el-GR"/>
        </w:rPr>
        <w:t>εὐ</w:t>
      </w:r>
      <w:proofErr w:type="spellEnd"/>
      <w:r w:rsidR="00171B3A">
        <w:rPr>
          <w:lang w:val="el-GR"/>
        </w:rPr>
        <w:t>/</w:t>
      </w:r>
      <w:proofErr w:type="spellStart"/>
      <w:r w:rsidR="00171B3A">
        <w:rPr>
          <w:lang w:val="el-GR"/>
        </w:rPr>
        <w:t>εὐρυφυής</w:t>
      </w:r>
      <w:proofErr w:type="spellEnd"/>
      <w:r w:rsidR="00171B3A">
        <w:rPr>
          <w:lang w:val="el-GR"/>
        </w:rPr>
        <w:t xml:space="preserve"> in </w:t>
      </w:r>
      <w:r w:rsidR="00171B3A">
        <w:t>Homer.</w:t>
      </w:r>
    </w:p>
    <w:p w14:paraId="3B978EE7" w14:textId="77777777" w:rsidR="002A7FB0" w:rsidRDefault="002A7FB0" w:rsidP="002A7FB0"/>
    <w:p w14:paraId="1E466F76" w14:textId="126AAF0B" w:rsidR="00171B3A" w:rsidRPr="00171B3A" w:rsidRDefault="00171B3A" w:rsidP="002A7FB0">
      <w:pPr>
        <w:rPr>
          <w:lang w:val="el-GR"/>
        </w:rPr>
      </w:pPr>
      <w:r>
        <w:rPr>
          <w:lang w:val="it-IT"/>
        </w:rPr>
        <w:t xml:space="preserve">A. </w:t>
      </w:r>
      <w:r>
        <w:rPr>
          <w:lang w:val="el-GR"/>
        </w:rPr>
        <w:t>ΦΥΩ</w:t>
      </w:r>
    </w:p>
    <w:p w14:paraId="405207D7" w14:textId="79289AA4" w:rsidR="002A7FB0" w:rsidRPr="009849DC" w:rsidRDefault="002A7FB0" w:rsidP="002A7FB0">
      <w:r w:rsidRPr="009849DC">
        <w:t xml:space="preserve">handout 1&amp;3: </w:t>
      </w:r>
      <w:proofErr w:type="spellStart"/>
      <w:r w:rsidRPr="009849DC">
        <w:t>φύω</w:t>
      </w:r>
      <w:proofErr w:type="spellEnd"/>
      <w:r w:rsidRPr="009849DC">
        <w:t xml:space="preserve"> seems to target plants</w:t>
      </w:r>
      <w:r w:rsidR="00171B3A">
        <w:t xml:space="preserve">, </w:t>
      </w:r>
      <w:r w:rsidR="00484499">
        <w:t>indicates</w:t>
      </w:r>
      <w:r w:rsidR="00171B3A">
        <w:t xml:space="preserve"> growth,</w:t>
      </w:r>
      <w:r w:rsidR="00484499">
        <w:t xml:space="preserve"> often with positive connotations (i.e.</w:t>
      </w:r>
      <w:r w:rsidRPr="009849DC">
        <w:t xml:space="preserve"> </w:t>
      </w:r>
      <w:r w:rsidR="00171B3A">
        <w:t>an impressive</w:t>
      </w:r>
      <w:r w:rsidRPr="009849DC">
        <w:t xml:space="preserve"> growth</w:t>
      </w:r>
      <w:r w:rsidR="00484499">
        <w:t>)</w:t>
      </w:r>
      <w:r w:rsidRPr="009849DC">
        <w:t xml:space="preserve">. </w:t>
      </w:r>
    </w:p>
    <w:p w14:paraId="2603875E" w14:textId="77777777" w:rsidR="002A7FB0" w:rsidRPr="009849DC" w:rsidRDefault="002A7FB0" w:rsidP="002A7FB0"/>
    <w:p w14:paraId="706CE6D4" w14:textId="677E1684" w:rsidR="002A7FB0" w:rsidRPr="009849DC" w:rsidRDefault="002A7FB0" w:rsidP="002A7FB0">
      <w:proofErr w:type="spellStart"/>
      <w:r w:rsidRPr="009849DC">
        <w:t>Patzer’s</w:t>
      </w:r>
      <w:proofErr w:type="spellEnd"/>
      <w:r w:rsidRPr="009849DC">
        <w:t xml:space="preserve"> distinction between </w:t>
      </w:r>
      <w:proofErr w:type="spellStart"/>
      <w:r w:rsidRPr="009849DC">
        <w:t>φύω</w:t>
      </w:r>
      <w:proofErr w:type="spellEnd"/>
      <w:r w:rsidRPr="009849DC">
        <w:t xml:space="preserve"> and e.g. α</w:t>
      </w:r>
      <w:proofErr w:type="spellStart"/>
      <w:r w:rsidRPr="009849DC">
        <w:t>ὐξάνω</w:t>
      </w:r>
      <w:proofErr w:type="spellEnd"/>
      <w:r w:rsidRPr="009849DC">
        <w:t xml:space="preserve">: </w:t>
      </w:r>
      <w:proofErr w:type="spellStart"/>
      <w:r w:rsidRPr="009849DC">
        <w:t>φύω</w:t>
      </w:r>
      <w:proofErr w:type="spellEnd"/>
      <w:r w:rsidRPr="009849DC">
        <w:t xml:space="preserve"> unfolding of a plant, as of a fir tree </w:t>
      </w:r>
      <w:r w:rsidR="009849DC" w:rsidRPr="009849DC">
        <w:t xml:space="preserve">springing up to heavens </w:t>
      </w:r>
      <w:r w:rsidRPr="009849DC">
        <w:t>(handout 4), or bushes</w:t>
      </w:r>
      <w:r w:rsidR="009849DC" w:rsidRPr="009849DC">
        <w:t xml:space="preserve"> developing an intricate network of branches</w:t>
      </w:r>
      <w:r w:rsidRPr="009849DC">
        <w:t xml:space="preserve"> (handout 5)</w:t>
      </w:r>
      <w:r w:rsidR="00171B3A">
        <w:t xml:space="preserve">. </w:t>
      </w:r>
      <w:proofErr w:type="spellStart"/>
      <w:r w:rsidR="00171B3A">
        <w:rPr>
          <w:lang w:val="el-GR"/>
        </w:rPr>
        <w:t>αὐξάνω</w:t>
      </w:r>
      <w:proofErr w:type="spellEnd"/>
      <w:r w:rsidR="00171B3A">
        <w:rPr>
          <w:lang w:val="it-IT"/>
        </w:rPr>
        <w:t xml:space="preserve"> “</w:t>
      </w:r>
      <w:proofErr w:type="spellStart"/>
      <w:r w:rsidR="00171B3A">
        <w:rPr>
          <w:lang w:val="it-IT"/>
        </w:rPr>
        <w:t>aggrandize</w:t>
      </w:r>
      <w:proofErr w:type="spellEnd"/>
      <w:r w:rsidR="00171B3A">
        <w:rPr>
          <w:lang w:val="it-IT"/>
        </w:rPr>
        <w:t xml:space="preserve">” vs. </w:t>
      </w:r>
      <w:r w:rsidR="00171B3A">
        <w:rPr>
          <w:lang w:val="el-GR"/>
        </w:rPr>
        <w:t>φύω “</w:t>
      </w:r>
      <w:proofErr w:type="spellStart"/>
      <w:r w:rsidR="00171B3A">
        <w:rPr>
          <w:lang w:val="it-IT"/>
        </w:rPr>
        <w:t>develop</w:t>
      </w:r>
      <w:proofErr w:type="spellEnd"/>
      <w:r w:rsidR="00171B3A">
        <w:rPr>
          <w:lang w:val="it-IT"/>
        </w:rPr>
        <w:t>/</w:t>
      </w:r>
      <w:proofErr w:type="spellStart"/>
      <w:r w:rsidR="00171B3A">
        <w:rPr>
          <w:lang w:val="it-IT"/>
        </w:rPr>
        <w:t>unfold</w:t>
      </w:r>
      <w:proofErr w:type="spellEnd"/>
      <w:r w:rsidR="00171B3A">
        <w:rPr>
          <w:lang w:val="it-IT"/>
        </w:rPr>
        <w:t xml:space="preserve">” </w:t>
      </w:r>
      <w:r w:rsidRPr="009849DC">
        <w:t xml:space="preserve"> </w:t>
      </w:r>
    </w:p>
    <w:p w14:paraId="1CE05060" w14:textId="77777777" w:rsidR="002A7FB0" w:rsidRPr="009849DC" w:rsidRDefault="002A7FB0" w:rsidP="002A7FB0"/>
    <w:p w14:paraId="64782201" w14:textId="13429335" w:rsidR="002A7FB0" w:rsidRPr="009849DC" w:rsidRDefault="002A7FB0" w:rsidP="002A7FB0">
      <w:pPr>
        <w:rPr>
          <w:lang w:val="it-IT"/>
        </w:rPr>
      </w:pPr>
      <w:r w:rsidRPr="009849DC">
        <w:t xml:space="preserve">handout 6: </w:t>
      </w:r>
      <w:r w:rsidR="009849DC" w:rsidRPr="009849DC">
        <w:t xml:space="preserve">active form of </w:t>
      </w:r>
      <w:proofErr w:type="spellStart"/>
      <w:r w:rsidR="009849DC" w:rsidRPr="009849DC">
        <w:t>φύω</w:t>
      </w:r>
      <w:proofErr w:type="spellEnd"/>
      <w:r w:rsidR="009849DC" w:rsidRPr="009849DC">
        <w:t xml:space="preserve"> used as both </w:t>
      </w:r>
      <w:r w:rsidRPr="009849DC">
        <w:t>transitive and intransitive; cf. Burger</w:t>
      </w:r>
      <w:r w:rsidR="009849DC" w:rsidRPr="009849DC">
        <w:t xml:space="preserve"> 1925: some PIE roots develop verbs which can be both (</w:t>
      </w:r>
      <w:proofErr w:type="spellStart"/>
      <w:r w:rsidRPr="009849DC">
        <w:t>φέρω</w:t>
      </w:r>
      <w:proofErr w:type="spellEnd"/>
      <w:r w:rsidRPr="009849DC">
        <w:t xml:space="preserve"> v. </w:t>
      </w:r>
      <w:proofErr w:type="spellStart"/>
      <w:r w:rsidRPr="009849DC">
        <w:t>δι</w:t>
      </w:r>
      <w:proofErr w:type="spellEnd"/>
      <w:r w:rsidRPr="009849DC">
        <w:t>α</w:t>
      </w:r>
      <w:proofErr w:type="spellStart"/>
      <w:r w:rsidRPr="009849DC">
        <w:t>φέρω</w:t>
      </w:r>
      <w:proofErr w:type="spellEnd"/>
      <w:r w:rsidR="009849DC" w:rsidRPr="009849DC">
        <w:t xml:space="preserve">), However, </w:t>
      </w:r>
      <w:proofErr w:type="spellStart"/>
      <w:r w:rsidR="009849DC" w:rsidRPr="009849DC">
        <w:t>Patzer’</w:t>
      </w:r>
      <w:r w:rsidR="009849DC">
        <w:t>s</w:t>
      </w:r>
      <w:proofErr w:type="spellEnd"/>
      <w:r w:rsidR="009849DC">
        <w:t xml:space="preserve"> explanation is prefe</w:t>
      </w:r>
      <w:r w:rsidR="009849DC" w:rsidRPr="009849DC">
        <w:t xml:space="preserve">rable: </w:t>
      </w:r>
      <w:r w:rsidR="009849DC">
        <w:t xml:space="preserve">“putting forth shoots, leaves </w:t>
      </w:r>
      <w:proofErr w:type="spellStart"/>
      <w:r w:rsidR="009849DC">
        <w:t>etc</w:t>
      </w:r>
      <w:proofErr w:type="spellEnd"/>
      <w:r w:rsidR="009849DC">
        <w:t xml:space="preserve">” (transitive sense of </w:t>
      </w:r>
      <w:r w:rsidR="009849DC">
        <w:rPr>
          <w:lang w:val="el-GR"/>
        </w:rPr>
        <w:t>φύω</w:t>
      </w:r>
      <w:r w:rsidR="009849DC">
        <w:rPr>
          <w:lang w:val="it-IT"/>
        </w:rPr>
        <w:t>) and “</w:t>
      </w:r>
      <w:proofErr w:type="spellStart"/>
      <w:r w:rsidR="009849DC">
        <w:rPr>
          <w:lang w:val="it-IT"/>
        </w:rPr>
        <w:t>growing</w:t>
      </w:r>
      <w:proofErr w:type="spellEnd"/>
      <w:r w:rsidR="009849DC">
        <w:rPr>
          <w:lang w:val="it-IT"/>
        </w:rPr>
        <w:t xml:space="preserve">” </w:t>
      </w:r>
      <w:r w:rsidR="00484499">
        <w:rPr>
          <w:lang w:val="it-IT"/>
        </w:rPr>
        <w:t xml:space="preserve">(intransitive </w:t>
      </w:r>
      <w:proofErr w:type="spellStart"/>
      <w:r w:rsidR="00484499">
        <w:rPr>
          <w:lang w:val="it-IT"/>
        </w:rPr>
        <w:t>sense</w:t>
      </w:r>
      <w:proofErr w:type="spellEnd"/>
      <w:r w:rsidR="00484499">
        <w:rPr>
          <w:lang w:val="it-IT"/>
        </w:rPr>
        <w:t>) are</w:t>
      </w:r>
      <w:r w:rsidR="009849DC">
        <w:rPr>
          <w:lang w:val="it-IT"/>
        </w:rPr>
        <w:t xml:space="preserve"> </w:t>
      </w:r>
      <w:proofErr w:type="spellStart"/>
      <w:r w:rsidR="009849DC">
        <w:rPr>
          <w:lang w:val="it-IT"/>
        </w:rPr>
        <w:t>almost</w:t>
      </w:r>
      <w:proofErr w:type="spellEnd"/>
      <w:r w:rsidR="009849DC">
        <w:rPr>
          <w:lang w:val="it-IT"/>
        </w:rPr>
        <w:t xml:space="preserve"> the </w:t>
      </w:r>
      <w:proofErr w:type="spellStart"/>
      <w:r w:rsidR="009849DC">
        <w:rPr>
          <w:lang w:val="it-IT"/>
        </w:rPr>
        <w:t>same</w:t>
      </w:r>
      <w:proofErr w:type="spellEnd"/>
      <w:r w:rsidR="009849DC">
        <w:rPr>
          <w:lang w:val="it-IT"/>
        </w:rPr>
        <w:t xml:space="preserve"> for a </w:t>
      </w:r>
      <w:proofErr w:type="spellStart"/>
      <w:r w:rsidR="009849DC">
        <w:rPr>
          <w:lang w:val="it-IT"/>
        </w:rPr>
        <w:t>plant</w:t>
      </w:r>
      <w:proofErr w:type="spellEnd"/>
      <w:r w:rsidR="009849DC">
        <w:rPr>
          <w:lang w:val="it-IT"/>
        </w:rPr>
        <w:t>.</w:t>
      </w:r>
    </w:p>
    <w:p w14:paraId="6FBD63DE" w14:textId="77777777" w:rsidR="002A7FB0" w:rsidRPr="009849DC" w:rsidRDefault="002A7FB0" w:rsidP="002A7FB0"/>
    <w:p w14:paraId="4FAD1DE1" w14:textId="77777777" w:rsidR="002A7FB0" w:rsidRPr="009849DC" w:rsidRDefault="002A7FB0" w:rsidP="002A7FB0">
      <w:r w:rsidRPr="009849DC">
        <w:t xml:space="preserve">handout 7&amp;8: only instances of </w:t>
      </w:r>
      <w:proofErr w:type="spellStart"/>
      <w:r w:rsidRPr="009849DC">
        <w:t>φύω</w:t>
      </w:r>
      <w:proofErr w:type="spellEnd"/>
      <w:r w:rsidRPr="009849DC">
        <w:t xml:space="preserve"> in Homer in which it does not refer to vegetal growth; </w:t>
      </w:r>
      <w:proofErr w:type="gramStart"/>
      <w:r w:rsidRPr="009849DC">
        <w:t>stags</w:t>
      </w:r>
      <w:proofErr w:type="gramEnd"/>
      <w:r w:rsidRPr="009849DC">
        <w:t xml:space="preserve"> antlers, branch-like (7) and porcine hair, grass-like (8) </w:t>
      </w:r>
    </w:p>
    <w:p w14:paraId="3F601FAC" w14:textId="77777777" w:rsidR="002A7FB0" w:rsidRPr="009849DC" w:rsidRDefault="002A7FB0" w:rsidP="002A7FB0"/>
    <w:p w14:paraId="65ABE8A4" w14:textId="6905412E" w:rsidR="002A7FB0" w:rsidRDefault="002A7FB0" w:rsidP="002A7FB0">
      <w:r w:rsidRPr="009849DC">
        <w:t>When the botanical lexicon is observed in other applicat</w:t>
      </w:r>
      <w:r w:rsidR="00CC53FD">
        <w:t xml:space="preserve">ions, its features are revealed. Compare and contrast </w:t>
      </w:r>
      <w:r w:rsidR="00CC53FD">
        <w:rPr>
          <w:lang w:val="el-GR"/>
        </w:rPr>
        <w:t xml:space="preserve">θάλλω </w:t>
      </w:r>
      <w:r w:rsidR="00CC53FD">
        <w:rPr>
          <w:lang w:val="it-IT"/>
        </w:rPr>
        <w:t xml:space="preserve">vs. </w:t>
      </w:r>
      <w:r w:rsidR="00CC53FD">
        <w:rPr>
          <w:lang w:val="el-GR"/>
        </w:rPr>
        <w:t>φύω</w:t>
      </w:r>
      <w:r w:rsidR="00CC53FD">
        <w:rPr>
          <w:lang w:val="it-IT"/>
        </w:rPr>
        <w:t>.</w:t>
      </w:r>
      <w:r w:rsidR="00CC53FD">
        <w:t xml:space="preserve"> C</w:t>
      </w:r>
      <w:r w:rsidRPr="009849DC">
        <w:t xml:space="preserve">f. </w:t>
      </w:r>
      <w:proofErr w:type="spellStart"/>
      <w:r w:rsidRPr="009849DC">
        <w:t>θάλλει</w:t>
      </w:r>
      <w:proofErr w:type="spellEnd"/>
      <w:r w:rsidRPr="009849DC">
        <w:t xml:space="preserve"> in handout </w:t>
      </w:r>
      <w:r w:rsidR="00171B3A">
        <w:t>6 and 20 (</w:t>
      </w:r>
      <w:r w:rsidR="00CC53FD">
        <w:t xml:space="preserve">here </w:t>
      </w:r>
      <w:proofErr w:type="spellStart"/>
      <w:r w:rsidR="00171B3A">
        <w:t>τηλ</w:t>
      </w:r>
      <w:proofErr w:type="spellEnd"/>
      <w:r w:rsidR="00171B3A">
        <w:rPr>
          <w:lang w:val="el-GR"/>
        </w:rPr>
        <w:t>έ</w:t>
      </w:r>
      <w:proofErr w:type="spellStart"/>
      <w:r w:rsidR="00171B3A">
        <w:t>θ</w:t>
      </w:r>
      <w:r w:rsidR="00CC53FD">
        <w:t>ω</w:t>
      </w:r>
      <w:proofErr w:type="spellEnd"/>
      <w:r w:rsidR="00CC53FD">
        <w:t>, epic doublet</w:t>
      </w:r>
      <w:r w:rsidR="000D623F" w:rsidRPr="009849DC">
        <w:t xml:space="preserve"> of </w:t>
      </w:r>
      <w:proofErr w:type="spellStart"/>
      <w:r w:rsidR="000D623F" w:rsidRPr="009849DC">
        <w:t>θάλλω</w:t>
      </w:r>
      <w:proofErr w:type="spellEnd"/>
      <w:r w:rsidR="000D623F" w:rsidRPr="009849DC">
        <w:t>), which refers to the growth of a plant as well, but,</w:t>
      </w:r>
      <w:bookmarkStart w:id="0" w:name="_GoBack"/>
      <w:bookmarkEnd w:id="0"/>
      <w:r w:rsidR="000D623F" w:rsidRPr="009849DC">
        <w:t xml:space="preserve"> in Homer, is used differently from </w:t>
      </w:r>
      <w:proofErr w:type="spellStart"/>
      <w:r w:rsidR="000D623F" w:rsidRPr="009849DC">
        <w:t>φύω</w:t>
      </w:r>
      <w:proofErr w:type="spellEnd"/>
      <w:r w:rsidR="000D623F" w:rsidRPr="009849DC">
        <w:t xml:space="preserve">. </w:t>
      </w:r>
      <w:r w:rsidR="00CC53FD">
        <w:t xml:space="preserve">This appears clearly when </w:t>
      </w:r>
      <w:r w:rsidR="00CC53FD">
        <w:rPr>
          <w:lang w:val="el-GR"/>
        </w:rPr>
        <w:t xml:space="preserve">θάλλω </w:t>
      </w:r>
      <w:r w:rsidR="00CC53FD">
        <w:t xml:space="preserve">is not used with reference to vegetation. </w:t>
      </w:r>
      <w:r w:rsidR="000D623F" w:rsidRPr="009849DC">
        <w:t xml:space="preserve">So Handout 22 </w:t>
      </w:r>
      <w:proofErr w:type="spellStart"/>
      <w:r w:rsidR="000D623F" w:rsidRPr="009849DC">
        <w:t>θάλλω</w:t>
      </w:r>
      <w:proofErr w:type="spellEnd"/>
      <w:r w:rsidR="000D623F" w:rsidRPr="009849DC">
        <w:t xml:space="preserve"> used for hair</w:t>
      </w:r>
      <w:r w:rsidR="00CC53FD">
        <w:t xml:space="preserve"> (as </w:t>
      </w:r>
      <w:r w:rsidR="00CC53FD">
        <w:rPr>
          <w:lang w:val="el-GR"/>
        </w:rPr>
        <w:t xml:space="preserve">φύω </w:t>
      </w:r>
      <w:r w:rsidR="00CC53FD">
        <w:rPr>
          <w:lang w:val="it-IT"/>
        </w:rPr>
        <w:t xml:space="preserve">can be </w:t>
      </w:r>
      <w:proofErr w:type="spellStart"/>
      <w:r w:rsidR="00CC53FD">
        <w:rPr>
          <w:lang w:val="it-IT"/>
        </w:rPr>
        <w:t>used</w:t>
      </w:r>
      <w:proofErr w:type="spellEnd"/>
      <w:r w:rsidR="00CC53FD">
        <w:rPr>
          <w:lang w:val="it-IT"/>
        </w:rPr>
        <w:t>)</w:t>
      </w:r>
      <w:r w:rsidR="000D623F" w:rsidRPr="009849DC">
        <w:t xml:space="preserve">, but handout 23 used for </w:t>
      </w:r>
      <w:r w:rsidR="009849DC">
        <w:t xml:space="preserve">porcine semiliquid </w:t>
      </w:r>
      <w:r w:rsidR="000D623F" w:rsidRPr="009849DC">
        <w:t>fat (</w:t>
      </w:r>
      <w:r w:rsidR="00CC53FD">
        <w:t xml:space="preserve">elsewhere, </w:t>
      </w:r>
      <w:r w:rsidR="000D623F" w:rsidRPr="009849DC">
        <w:t xml:space="preserve">also of </w:t>
      </w:r>
      <w:r w:rsidR="009849DC">
        <w:t>young warriors</w:t>
      </w:r>
      <w:r w:rsidR="009849DC">
        <w:t xml:space="preserve">, </w:t>
      </w:r>
      <w:r w:rsidR="000D623F" w:rsidRPr="009849DC">
        <w:t>newlyweds,</w:t>
      </w:r>
      <w:r w:rsidR="009849DC">
        <w:t xml:space="preserve"> and tears</w:t>
      </w:r>
      <w:r w:rsidR="000D623F" w:rsidRPr="009849DC">
        <w:t>). Suggests analogy between humors in young plants and l</w:t>
      </w:r>
      <w:r w:rsidR="009849DC">
        <w:t>iquid abundance in other cases.</w:t>
      </w:r>
    </w:p>
    <w:p w14:paraId="26410AC3" w14:textId="77777777" w:rsidR="009849DC" w:rsidRDefault="009849DC" w:rsidP="002A7FB0"/>
    <w:p w14:paraId="508D13F9" w14:textId="77777777" w:rsidR="009849DC" w:rsidRDefault="009849DC" w:rsidP="002A7FB0">
      <w:pPr>
        <w:rPr>
          <w:lang w:val="it-IT"/>
        </w:rPr>
      </w:pPr>
      <w:r>
        <w:t xml:space="preserve">Whereas </w:t>
      </w:r>
      <w:proofErr w:type="spellStart"/>
      <w:r>
        <w:t>θάλλω</w:t>
      </w:r>
      <w:proofErr w:type="spellEnd"/>
      <w:r>
        <w:t xml:space="preserve"> focuses on the dynamics of internal humors, </w:t>
      </w:r>
      <w:proofErr w:type="spellStart"/>
      <w:r>
        <w:t>φύω</w:t>
      </w:r>
      <w:proofErr w:type="spellEnd"/>
      <w:r>
        <w:t xml:space="preserve"> depicts the “visible” development of the plant (i.e. the way it unfolds its structure in the adjacent space). That is why </w:t>
      </w:r>
      <w:r>
        <w:rPr>
          <w:lang w:val="el-GR"/>
        </w:rPr>
        <w:t>θάλλω</w:t>
      </w:r>
      <w:r>
        <w:rPr>
          <w:lang w:val="it-IT"/>
        </w:rPr>
        <w:t xml:space="preserve"> can be </w:t>
      </w:r>
      <w:proofErr w:type="spellStart"/>
      <w:r>
        <w:rPr>
          <w:lang w:val="it-IT"/>
        </w:rPr>
        <w:t>used</w:t>
      </w:r>
      <w:proofErr w:type="spellEnd"/>
      <w:r>
        <w:rPr>
          <w:lang w:val="it-IT"/>
        </w:rPr>
        <w:t xml:space="preserve"> for </w:t>
      </w:r>
      <w:proofErr w:type="spellStart"/>
      <w:r>
        <w:rPr>
          <w:lang w:val="it-IT"/>
        </w:rPr>
        <w:t>semiliquid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fat</w:t>
      </w:r>
      <w:proofErr w:type="spellEnd"/>
      <w:r>
        <w:rPr>
          <w:lang w:val="it-IT"/>
        </w:rPr>
        <w:t xml:space="preserve"> or </w:t>
      </w:r>
      <w:proofErr w:type="spellStart"/>
      <w:r>
        <w:rPr>
          <w:lang w:val="it-IT"/>
        </w:rPr>
        <w:t>tears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bodily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humors</w:t>
      </w:r>
      <w:proofErr w:type="spellEnd"/>
      <w:r>
        <w:rPr>
          <w:lang w:val="it-IT"/>
        </w:rPr>
        <w:t xml:space="preserve">) and </w:t>
      </w:r>
      <w:r>
        <w:rPr>
          <w:lang w:val="el-GR"/>
        </w:rPr>
        <w:t>φύω</w:t>
      </w:r>
      <w:r>
        <w:rPr>
          <w:lang w:val="it-IT"/>
        </w:rPr>
        <w:t xml:space="preserve"> for the </w:t>
      </w:r>
      <w:proofErr w:type="spellStart"/>
      <w:r>
        <w:rPr>
          <w:lang w:val="it-IT"/>
        </w:rPr>
        <w:t>plant-like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growth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hairs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horns</w:t>
      </w:r>
      <w:proofErr w:type="spellEnd"/>
      <w:r>
        <w:rPr>
          <w:lang w:val="it-IT"/>
        </w:rPr>
        <w:t xml:space="preserve">, and so on. </w:t>
      </w:r>
    </w:p>
    <w:p w14:paraId="01EDDB8F" w14:textId="77777777" w:rsidR="009849DC" w:rsidRDefault="009849DC" w:rsidP="002A7FB0">
      <w:pPr>
        <w:rPr>
          <w:lang w:val="it-IT"/>
        </w:rPr>
      </w:pPr>
    </w:p>
    <w:p w14:paraId="6012AE47" w14:textId="3F39CAE1" w:rsidR="000D623F" w:rsidRPr="009849DC" w:rsidRDefault="009849DC" w:rsidP="002A7FB0">
      <w:r>
        <w:rPr>
          <w:lang w:val="it-IT"/>
        </w:rPr>
        <w:t xml:space="preserve">In the </w:t>
      </w:r>
      <w:proofErr w:type="spellStart"/>
      <w:r>
        <w:rPr>
          <w:lang w:val="it-IT"/>
        </w:rPr>
        <w:t>same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vein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consider</w:t>
      </w:r>
      <w:proofErr w:type="spellEnd"/>
      <w:r>
        <w:rPr>
          <w:lang w:val="it-IT"/>
        </w:rPr>
        <w:t xml:space="preserve"> the 4 </w:t>
      </w:r>
      <w:proofErr w:type="spellStart"/>
      <w:r>
        <w:rPr>
          <w:lang w:val="it-IT"/>
        </w:rPr>
        <w:t>occurrences</w:t>
      </w:r>
      <w:proofErr w:type="spellEnd"/>
      <w:r>
        <w:rPr>
          <w:lang w:val="it-IT"/>
        </w:rPr>
        <w:t xml:space="preserve"> of </w:t>
      </w:r>
      <w:proofErr w:type="spellStart"/>
      <w:r w:rsidR="000D623F" w:rsidRPr="009849DC">
        <w:t>φύω</w:t>
      </w:r>
      <w:proofErr w:type="spellEnd"/>
      <w:r>
        <w:t xml:space="preserve"> in Hesiod, denoting the growth of:</w:t>
      </w:r>
      <w:r w:rsidR="000D623F" w:rsidRPr="009849DC">
        <w:t xml:space="preserve"> heads, </w:t>
      </w:r>
      <w:r>
        <w:t xml:space="preserve">arms, roots. </w:t>
      </w:r>
    </w:p>
    <w:p w14:paraId="47B4C29E" w14:textId="77777777" w:rsidR="000D623F" w:rsidRDefault="000D623F" w:rsidP="002A7FB0"/>
    <w:p w14:paraId="09A25FC0" w14:textId="77777777" w:rsidR="00CC53FD" w:rsidRDefault="00CC53FD" w:rsidP="002A7FB0"/>
    <w:p w14:paraId="353FFAA7" w14:textId="27C7B8B6" w:rsidR="00CC53FD" w:rsidRPr="00CC53FD" w:rsidRDefault="00CC53FD" w:rsidP="002A7FB0">
      <w:pPr>
        <w:rPr>
          <w:lang w:val="it-IT"/>
        </w:rPr>
      </w:pPr>
      <w:r>
        <w:t xml:space="preserve">B PREFIXED FORMS OF </w:t>
      </w:r>
      <w:r>
        <w:rPr>
          <w:lang w:val="el-GR"/>
        </w:rPr>
        <w:t>ΦΥΩ</w:t>
      </w:r>
    </w:p>
    <w:p w14:paraId="7C9B05A8" w14:textId="77C0FF18" w:rsidR="000D623F" w:rsidRPr="009849DC" w:rsidRDefault="000D623F" w:rsidP="002A7FB0">
      <w:proofErr w:type="spellStart"/>
      <w:r w:rsidRPr="009849DC">
        <w:t>ἐκφύω</w:t>
      </w:r>
      <w:proofErr w:type="spellEnd"/>
      <w:r w:rsidRPr="009849DC">
        <w:t xml:space="preserve"> of </w:t>
      </w:r>
      <w:r w:rsidR="009849DC">
        <w:t xml:space="preserve">the three heads of </w:t>
      </w:r>
      <w:r w:rsidRPr="009849DC">
        <w:t>a</w:t>
      </w:r>
      <w:r w:rsidR="009849DC">
        <w:t xml:space="preserve"> </w:t>
      </w:r>
      <w:r w:rsidRPr="009849DC">
        <w:t>serpent</w:t>
      </w:r>
      <w:r w:rsidR="009849DC">
        <w:t xml:space="preserve"> (on the baldric of a warrior)</w:t>
      </w:r>
    </w:p>
    <w:p w14:paraId="6234EB33" w14:textId="77777777" w:rsidR="000D623F" w:rsidRPr="009849DC" w:rsidRDefault="000D623F" w:rsidP="002A7FB0"/>
    <w:p w14:paraId="232FF665" w14:textId="42072AFD" w:rsidR="000D623F" w:rsidRPr="009849DC" w:rsidRDefault="000D623F" w:rsidP="002A7FB0">
      <w:proofErr w:type="spellStart"/>
      <w:r w:rsidRPr="009849DC">
        <w:t>ἐνφύω</w:t>
      </w:r>
      <w:proofErr w:type="spellEnd"/>
      <w:r w:rsidRPr="009849DC">
        <w:t xml:space="preserve"> grasping hand; </w:t>
      </w:r>
      <w:proofErr w:type="spellStart"/>
      <w:r w:rsidRPr="009849DC">
        <w:t>cf</w:t>
      </w:r>
      <w:proofErr w:type="spellEnd"/>
      <w:r w:rsidRPr="009849DC">
        <w:t xml:space="preserve"> Theophrastus’ use of the verb for rampant plants, ivy</w:t>
      </w:r>
      <w:r w:rsidR="009849DC">
        <w:t xml:space="preserve"> clinging to their host</w:t>
      </w:r>
      <w:r w:rsidRPr="009849DC">
        <w:t xml:space="preserve"> etc. </w:t>
      </w:r>
    </w:p>
    <w:p w14:paraId="020C45A1" w14:textId="77777777" w:rsidR="000D623F" w:rsidRPr="009849DC" w:rsidRDefault="000D623F" w:rsidP="002A7FB0"/>
    <w:p w14:paraId="6D11EEAF" w14:textId="71867F7E" w:rsidR="000D623F" w:rsidRPr="009849DC" w:rsidRDefault="000D623F" w:rsidP="002A7FB0">
      <w:r w:rsidRPr="009849DC">
        <w:t>π</w:t>
      </w:r>
      <w:proofErr w:type="spellStart"/>
      <w:r w:rsidRPr="009849DC">
        <w:t>εριφύω</w:t>
      </w:r>
      <w:proofErr w:type="spellEnd"/>
      <w:r w:rsidRPr="009849DC">
        <w:t xml:space="preserve"> (handout 12)</w:t>
      </w:r>
      <w:r w:rsidR="00CC53FD">
        <w:t xml:space="preserve"> and </w:t>
      </w:r>
      <w:r w:rsidRPr="009849DC">
        <w:t>π</w:t>
      </w:r>
      <w:proofErr w:type="spellStart"/>
      <w:r w:rsidRPr="009849DC">
        <w:t>ροσφύω</w:t>
      </w:r>
      <w:proofErr w:type="spellEnd"/>
      <w:r w:rsidRPr="009849DC">
        <w:t xml:space="preserve"> (handout 13)</w:t>
      </w:r>
      <w:r w:rsidR="00CC53FD">
        <w:t>: similar (not identical though) to the precedent.</w:t>
      </w:r>
      <w:r w:rsidRPr="009849DC">
        <w:t xml:space="preserve"> </w:t>
      </w:r>
    </w:p>
    <w:p w14:paraId="63FEB013" w14:textId="611AE54C" w:rsidR="000D623F" w:rsidRPr="009849DC" w:rsidRDefault="000D623F" w:rsidP="002A7FB0"/>
    <w:p w14:paraId="3CB5B686" w14:textId="77777777" w:rsidR="000D623F" w:rsidRPr="009849DC" w:rsidRDefault="000D623F" w:rsidP="002A7FB0"/>
    <w:p w14:paraId="2228028E" w14:textId="64466AD6" w:rsidR="000D623F" w:rsidRPr="009849DC" w:rsidRDefault="00CC53FD" w:rsidP="002A7FB0">
      <w:r>
        <w:t>C.</w:t>
      </w:r>
      <w:r w:rsidR="000D623F" w:rsidRPr="009849DC">
        <w:t xml:space="preserve"> </w:t>
      </w:r>
      <w:r>
        <w:t xml:space="preserve">ΦΥΣΙΣ </w:t>
      </w:r>
      <w:r>
        <w:rPr>
          <w:lang w:val="it-IT"/>
        </w:rPr>
        <w:t xml:space="preserve">and </w:t>
      </w:r>
      <w:r>
        <w:rPr>
          <w:lang w:val="el-GR"/>
        </w:rPr>
        <w:t>ΦΥΗ</w:t>
      </w:r>
      <w:r w:rsidR="000D623F" w:rsidRPr="009849DC">
        <w:t xml:space="preserve"> </w:t>
      </w:r>
    </w:p>
    <w:p w14:paraId="73F6CD30" w14:textId="77777777" w:rsidR="000D623F" w:rsidRPr="009849DC" w:rsidRDefault="000D623F" w:rsidP="002A7FB0"/>
    <w:p w14:paraId="7A141457" w14:textId="752BA341" w:rsidR="00CC53FD" w:rsidRPr="009849DC" w:rsidRDefault="004A35A1" w:rsidP="002A7FB0">
      <w:proofErr w:type="spellStart"/>
      <w:r w:rsidRPr="009849DC">
        <w:t>φύσις</w:t>
      </w:r>
      <w:proofErr w:type="spellEnd"/>
      <w:r w:rsidRPr="009849DC">
        <w:t xml:space="preserve"> in Homer</w:t>
      </w:r>
      <w:r w:rsidR="00CC53FD">
        <w:t xml:space="preserve">: </w:t>
      </w:r>
      <w:proofErr w:type="spellStart"/>
      <w:r w:rsidR="00CC53FD">
        <w:t>Hom</w:t>
      </w:r>
      <w:proofErr w:type="spellEnd"/>
      <w:r w:rsidR="00CC53FD">
        <w:t xml:space="preserve">. Od. X.303. Hermes giving the </w:t>
      </w:r>
      <w:r w:rsidR="00CC53FD" w:rsidRPr="00CC53FD">
        <w:rPr>
          <w:i/>
        </w:rPr>
        <w:t>moly</w:t>
      </w:r>
      <w:r w:rsidR="00CC53FD">
        <w:t xml:space="preserve"> plant to Odysseus (against Circe’s </w:t>
      </w:r>
      <w:proofErr w:type="spellStart"/>
      <w:r w:rsidR="00CC53FD" w:rsidRPr="00CC53FD">
        <w:rPr>
          <w:i/>
        </w:rPr>
        <w:t>pharmaka</w:t>
      </w:r>
      <w:proofErr w:type="spellEnd"/>
      <w:r w:rsidR="00CC53FD">
        <w:t xml:space="preserve">) and showing him the plant’s </w:t>
      </w:r>
      <w:proofErr w:type="spellStart"/>
      <w:r w:rsidR="00CC53FD" w:rsidRPr="00CC53FD">
        <w:t>φύσις</w:t>
      </w:r>
      <w:proofErr w:type="spellEnd"/>
      <w:r w:rsidR="00CC53FD">
        <w:t xml:space="preserve"> </w:t>
      </w:r>
    </w:p>
    <w:p w14:paraId="65B5D21A" w14:textId="0C06457A" w:rsidR="004A35A1" w:rsidRPr="009849DC" w:rsidRDefault="00CC53FD" w:rsidP="002A7FB0">
      <w:proofErr w:type="spellStart"/>
      <w:r>
        <w:rPr>
          <w:lang w:val="el-GR"/>
        </w:rPr>
        <w:t>what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does</w:t>
      </w:r>
      <w:proofErr w:type="spellEnd"/>
      <w:r>
        <w:rPr>
          <w:lang w:val="el-GR"/>
        </w:rPr>
        <w:t xml:space="preserve"> φύσις </w:t>
      </w:r>
      <w:proofErr w:type="spellStart"/>
      <w:r>
        <w:rPr>
          <w:lang w:val="el-GR"/>
        </w:rPr>
        <w:t>mean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here</w:t>
      </w:r>
      <w:proofErr w:type="spellEnd"/>
      <w:r>
        <w:rPr>
          <w:lang w:val="el-GR"/>
        </w:rPr>
        <w:t>:</w:t>
      </w:r>
      <w:r>
        <w:rPr>
          <w:lang w:val="it-IT"/>
        </w:rPr>
        <w:t xml:space="preserve"> </w:t>
      </w:r>
      <w:proofErr w:type="spellStart"/>
      <w:r w:rsidR="004A35A1" w:rsidRPr="009849DC">
        <w:t>Benveniste</w:t>
      </w:r>
      <w:proofErr w:type="spellEnd"/>
      <w:r w:rsidR="004A35A1" w:rsidRPr="009849DC">
        <w:t xml:space="preserve"> &amp; </w:t>
      </w:r>
      <w:proofErr w:type="spellStart"/>
      <w:r w:rsidR="004A35A1" w:rsidRPr="009849DC">
        <w:t>Hubbeck</w:t>
      </w:r>
      <w:proofErr w:type="spellEnd"/>
      <w:r w:rsidR="004A35A1" w:rsidRPr="009849DC">
        <w:t xml:space="preserve">: properties; </w:t>
      </w:r>
      <w:r>
        <w:t>everyone else: appearance as described in the following line (it has a black root, the flower is similar to milk)</w:t>
      </w:r>
      <w:r w:rsidR="004A35A1" w:rsidRPr="009849DC">
        <w:t xml:space="preserve"> (A. himself inclined to “form”)</w:t>
      </w:r>
      <w:r>
        <w:t xml:space="preserve">. </w:t>
      </w:r>
    </w:p>
    <w:p w14:paraId="6FDC2222" w14:textId="77777777" w:rsidR="004A35A1" w:rsidRPr="009849DC" w:rsidRDefault="004A35A1" w:rsidP="002A7FB0"/>
    <w:p w14:paraId="530273B3" w14:textId="5C65ECA9" w:rsidR="004A35A1" w:rsidRPr="009849DC" w:rsidRDefault="00CC53FD" w:rsidP="002A7FB0">
      <w:r>
        <w:t xml:space="preserve">As far as </w:t>
      </w:r>
      <w:proofErr w:type="spellStart"/>
      <w:r w:rsidRPr="00CC53FD">
        <w:rPr>
          <w:i/>
        </w:rPr>
        <w:t>pharmaka</w:t>
      </w:r>
      <w:proofErr w:type="spellEnd"/>
      <w:r>
        <w:t xml:space="preserve"> are concerned,</w:t>
      </w:r>
      <w:r w:rsidR="004A35A1" w:rsidRPr="009849DC">
        <w:t xml:space="preserve"> sometimes no distinction seems to be made between color and power of a plant: </w:t>
      </w:r>
      <w:r>
        <w:t>in Hippocratic texts</w:t>
      </w:r>
      <w:r w:rsidR="004A35A1" w:rsidRPr="009849DC">
        <w:t xml:space="preserve"> we read of white drugs, black drugs; prescriptions of white drinks in summer, black drinks in </w:t>
      </w:r>
      <w:r>
        <w:t>winter, etc. so black and white. This observation made from Hippocratic texts can be projected back to the Odyssey?</w:t>
      </w:r>
      <w:r w:rsidR="004A35A1" w:rsidRPr="009849DC">
        <w:t xml:space="preserve"> properties and colors</w:t>
      </w:r>
      <w:r>
        <w:t xml:space="preserve"> of moly coincide somehow</w:t>
      </w:r>
      <w:r w:rsidR="004A35A1" w:rsidRPr="009849DC">
        <w:t xml:space="preserve">? </w:t>
      </w:r>
    </w:p>
    <w:p w14:paraId="75EFE89A" w14:textId="77777777" w:rsidR="004A35A1" w:rsidRPr="009849DC" w:rsidRDefault="004A35A1" w:rsidP="002A7FB0"/>
    <w:p w14:paraId="0FBB6179" w14:textId="7EAA44A7" w:rsidR="004A35A1" w:rsidRPr="009849DC" w:rsidRDefault="004A35A1" w:rsidP="002A7FB0">
      <w:proofErr w:type="spellStart"/>
      <w:r w:rsidRPr="009849DC">
        <w:t>φυή</w:t>
      </w:r>
      <w:proofErr w:type="spellEnd"/>
      <w:r w:rsidR="00CC53FD">
        <w:t>: the human body (often marked as beautiful,</w:t>
      </w:r>
      <w:r w:rsidRPr="009849DC">
        <w:t xml:space="preserve"> also when</w:t>
      </w:r>
      <w:r w:rsidR="00CC53FD">
        <w:t xml:space="preserve"> a man/woman is</w:t>
      </w:r>
      <w:r w:rsidRPr="009849DC">
        <w:t xml:space="preserve"> likened to a god</w:t>
      </w:r>
      <w:r w:rsidR="00CC53FD">
        <w:t xml:space="preserve"> </w:t>
      </w:r>
      <w:r w:rsidRPr="009849DC">
        <w:t xml:space="preserve">15&amp;16). </w:t>
      </w:r>
      <w:r w:rsidR="00CC53FD">
        <w:t xml:space="preserve">We could read it </w:t>
      </w:r>
      <w:proofErr w:type="spellStart"/>
      <w:r w:rsidR="00CC53FD">
        <w:rPr>
          <w:lang w:val="el-GR"/>
        </w:rPr>
        <w:t>φυή</w:t>
      </w:r>
      <w:proofErr w:type="spellEnd"/>
      <w:r w:rsidR="00CC53FD">
        <w:rPr>
          <w:lang w:val="el-GR"/>
        </w:rPr>
        <w:t xml:space="preserve"> </w:t>
      </w:r>
      <w:proofErr w:type="spellStart"/>
      <w:r w:rsidR="00CC53FD">
        <w:rPr>
          <w:lang w:val="it-IT"/>
        </w:rPr>
        <w:t>as</w:t>
      </w:r>
      <w:proofErr w:type="spellEnd"/>
      <w:r w:rsidR="00CC53FD">
        <w:rPr>
          <w:lang w:val="it-IT"/>
        </w:rPr>
        <w:t xml:space="preserve"> “</w:t>
      </w:r>
      <w:r w:rsidRPr="009849DC">
        <w:t>the way a body has developed</w:t>
      </w:r>
      <w:r w:rsidR="00CC53FD">
        <w:t>”</w:t>
      </w:r>
      <w:r w:rsidRPr="009849DC">
        <w:t xml:space="preserve"> (18&amp;19)</w:t>
      </w:r>
      <w:r w:rsidR="00CC53FD">
        <w:t xml:space="preserve">, cf. the passage in which the adjective </w:t>
      </w:r>
      <w:proofErr w:type="spellStart"/>
      <w:r w:rsidR="00CC53FD">
        <w:rPr>
          <w:lang w:val="el-GR"/>
        </w:rPr>
        <w:t>εὐφυής</w:t>
      </w:r>
      <w:proofErr w:type="spellEnd"/>
      <w:r w:rsidR="00CC53FD">
        <w:rPr>
          <w:lang w:val="el-GR"/>
        </w:rPr>
        <w:t xml:space="preserve"> </w:t>
      </w:r>
      <w:proofErr w:type="spellStart"/>
      <w:r w:rsidR="00CC53FD">
        <w:rPr>
          <w:lang w:val="it-IT"/>
        </w:rPr>
        <w:t>appears</w:t>
      </w:r>
      <w:proofErr w:type="spellEnd"/>
      <w:r w:rsidRPr="009849DC">
        <w:t xml:space="preserve">. </w:t>
      </w:r>
    </w:p>
    <w:p w14:paraId="3A10E483" w14:textId="77777777" w:rsidR="004A35A1" w:rsidRDefault="004A35A1" w:rsidP="002A7FB0"/>
    <w:p w14:paraId="736FC2FF" w14:textId="21989E42" w:rsidR="00CC53FD" w:rsidRPr="009849DC" w:rsidRDefault="00CC53FD" w:rsidP="002A7FB0">
      <w:r>
        <w:t>CONCLUSIONS</w:t>
      </w:r>
    </w:p>
    <w:p w14:paraId="351B599F" w14:textId="76FC19EC" w:rsidR="004A35A1" w:rsidRPr="009849DC" w:rsidRDefault="004A35A1" w:rsidP="002A7FB0">
      <w:r w:rsidRPr="009849DC">
        <w:t xml:space="preserve">19 of 21 instances of </w:t>
      </w:r>
      <w:proofErr w:type="spellStart"/>
      <w:r w:rsidRPr="009849DC">
        <w:t>φύω</w:t>
      </w:r>
      <w:proofErr w:type="spellEnd"/>
      <w:r w:rsidRPr="009849DC">
        <w:t xml:space="preserve"> are of plants. Probably designates the visible deve</w:t>
      </w:r>
      <w:r w:rsidR="00CC53FD">
        <w:t xml:space="preserve">lopment of a plant’s structure, which </w:t>
      </w:r>
      <w:proofErr w:type="gramStart"/>
      <w:r w:rsidR="00CC53FD">
        <w:t>designates .</w:t>
      </w:r>
      <w:proofErr w:type="gramEnd"/>
    </w:p>
    <w:p w14:paraId="1A2C85B0" w14:textId="77777777" w:rsidR="004A35A1" w:rsidRPr="009849DC" w:rsidRDefault="004A35A1" w:rsidP="002A7FB0"/>
    <w:p w14:paraId="6C377D50" w14:textId="04700504" w:rsidR="004A35A1" w:rsidRPr="009849DC" w:rsidRDefault="004A35A1" w:rsidP="002A7FB0">
      <w:r w:rsidRPr="009849DC">
        <w:t>DISCUSSION: A.B., J.S.C., C.F., G.H., M.H., O.K., N.L., A.M., L.W., C.Z</w:t>
      </w:r>
    </w:p>
    <w:p w14:paraId="3D1FB503" w14:textId="77777777" w:rsidR="004A35A1" w:rsidRPr="009849DC" w:rsidRDefault="004A35A1" w:rsidP="002A7FB0"/>
    <w:p w14:paraId="587D2485" w14:textId="6E05194D" w:rsidR="004A35A1" w:rsidRPr="009849DC" w:rsidRDefault="004A35A1" w:rsidP="002A7FB0">
      <w:r w:rsidRPr="009849DC">
        <w:t xml:space="preserve">J.S.C.: handout 16. Is the likening of </w:t>
      </w:r>
      <w:proofErr w:type="spellStart"/>
      <w:r w:rsidRPr="009849DC">
        <w:t>Nausicaa</w:t>
      </w:r>
      <w:proofErr w:type="spellEnd"/>
      <w:r w:rsidRPr="009849DC">
        <w:t xml:space="preserve"> to Artemis in </w:t>
      </w:r>
      <w:proofErr w:type="spellStart"/>
      <w:r w:rsidRPr="009849DC">
        <w:t>φυή</w:t>
      </w:r>
      <w:proofErr w:type="spellEnd"/>
      <w:r w:rsidRPr="009849DC">
        <w:t xml:space="preserve"> ironical? Perhaps a hint that he knows very well that she is human and not divine? </w:t>
      </w:r>
    </w:p>
    <w:p w14:paraId="4160319A" w14:textId="77777777" w:rsidR="004A35A1" w:rsidRPr="009849DC" w:rsidRDefault="004A35A1" w:rsidP="002A7FB0"/>
    <w:p w14:paraId="33366CE9" w14:textId="1F5C35A6" w:rsidR="004A35A1" w:rsidRPr="009849DC" w:rsidRDefault="004A35A1" w:rsidP="002A7FB0">
      <w:r w:rsidRPr="009849DC">
        <w:tab/>
        <w:t xml:space="preserve">A.B. Confirmed. </w:t>
      </w:r>
    </w:p>
    <w:p w14:paraId="07032983" w14:textId="77777777" w:rsidR="004A35A1" w:rsidRPr="009849DC" w:rsidRDefault="004A35A1" w:rsidP="002A7FB0"/>
    <w:p w14:paraId="120D32A9" w14:textId="16D3F86B" w:rsidR="004A35A1" w:rsidRPr="009849DC" w:rsidRDefault="004A35A1" w:rsidP="002A7FB0">
      <w:r w:rsidRPr="009849DC">
        <w:tab/>
      </w:r>
      <w:r w:rsidRPr="009849DC">
        <w:tab/>
        <w:t xml:space="preserve">J.S.C.: Do gods have </w:t>
      </w:r>
      <w:proofErr w:type="spellStart"/>
      <w:r w:rsidRPr="009849DC">
        <w:t>φυή</w:t>
      </w:r>
      <w:proofErr w:type="spellEnd"/>
      <w:r w:rsidRPr="009849DC">
        <w:t xml:space="preserve">? Born and quickly reach their final state. Might be a </w:t>
      </w:r>
    </w:p>
    <w:p w14:paraId="2F82D77B" w14:textId="35B2FDB7" w:rsidR="004A35A1" w:rsidRPr="009849DC" w:rsidRDefault="004A35A1" w:rsidP="002A7FB0">
      <w:r w:rsidRPr="009849DC">
        <w:tab/>
      </w:r>
      <w:r w:rsidRPr="009849DC">
        <w:tab/>
        <w:t xml:space="preserve">distinction. </w:t>
      </w:r>
    </w:p>
    <w:p w14:paraId="0252988D" w14:textId="0154094B" w:rsidR="004A35A1" w:rsidRPr="009849DC" w:rsidRDefault="004A35A1" w:rsidP="002A7FB0">
      <w:r w:rsidRPr="009849DC">
        <w:tab/>
      </w:r>
    </w:p>
    <w:p w14:paraId="36DC0315" w14:textId="77777777" w:rsidR="004A35A1" w:rsidRPr="009849DC" w:rsidRDefault="004A35A1" w:rsidP="002A7FB0">
      <w:r w:rsidRPr="009849DC">
        <w:tab/>
      </w:r>
      <w:r w:rsidRPr="009849DC">
        <w:tab/>
      </w:r>
      <w:r w:rsidRPr="009849DC">
        <w:tab/>
        <w:t xml:space="preserve">A.M.: Why no </w:t>
      </w:r>
      <w:proofErr w:type="spellStart"/>
      <w:r w:rsidRPr="009849DC">
        <w:t>φυή</w:t>
      </w:r>
      <w:proofErr w:type="spellEnd"/>
      <w:r w:rsidRPr="009849DC">
        <w:t xml:space="preserve"> of a tree? Does </w:t>
      </w:r>
      <w:proofErr w:type="spellStart"/>
      <w:r w:rsidRPr="009849DC">
        <w:t>φυή</w:t>
      </w:r>
      <w:proofErr w:type="spellEnd"/>
      <w:r w:rsidRPr="009849DC">
        <w:t xml:space="preserve"> refer, as it were, to a growth that </w:t>
      </w:r>
    </w:p>
    <w:p w14:paraId="12EE56D8" w14:textId="77777777" w:rsidR="004A35A1" w:rsidRPr="009849DC" w:rsidRDefault="004A35A1" w:rsidP="002A7FB0">
      <w:r w:rsidRPr="009849DC">
        <w:tab/>
      </w:r>
      <w:r w:rsidRPr="009849DC">
        <w:tab/>
      </w:r>
      <w:r w:rsidRPr="009849DC">
        <w:tab/>
        <w:t xml:space="preserve">one still feels the effects of? </w:t>
      </w:r>
    </w:p>
    <w:p w14:paraId="2A9E4718" w14:textId="77777777" w:rsidR="004A35A1" w:rsidRPr="009849DC" w:rsidRDefault="004A35A1" w:rsidP="002A7FB0">
      <w:r w:rsidRPr="009849DC">
        <w:tab/>
      </w:r>
      <w:r w:rsidRPr="009849DC">
        <w:tab/>
      </w:r>
    </w:p>
    <w:p w14:paraId="0F7C5D58" w14:textId="77777777" w:rsidR="004A35A1" w:rsidRPr="009849DC" w:rsidRDefault="004A35A1" w:rsidP="002A7FB0">
      <w:r w:rsidRPr="009849DC">
        <w:tab/>
      </w:r>
      <w:r w:rsidRPr="009849DC">
        <w:tab/>
      </w:r>
      <w:r w:rsidRPr="009849DC">
        <w:tab/>
      </w:r>
      <w:r w:rsidRPr="009849DC">
        <w:tab/>
        <w:t>J.S.C.: Maybe it is a liminal state.</w:t>
      </w:r>
    </w:p>
    <w:p w14:paraId="6C3FD7AF" w14:textId="77777777" w:rsidR="004A35A1" w:rsidRPr="009849DC" w:rsidRDefault="004A35A1" w:rsidP="002A7FB0"/>
    <w:p w14:paraId="2EBC1A91" w14:textId="7E93844A" w:rsidR="004A35A1" w:rsidRPr="009849DC" w:rsidRDefault="004A35A1" w:rsidP="002A7FB0">
      <w:r w:rsidRPr="009849DC">
        <w:t xml:space="preserve">G.H. Not so </w:t>
      </w:r>
      <w:proofErr w:type="spellStart"/>
      <w:r w:rsidRPr="009849DC">
        <w:t>stricly</w:t>
      </w:r>
      <w:proofErr w:type="spellEnd"/>
      <w:r w:rsidRPr="009849DC">
        <w:t xml:space="preserve"> applied to plants: note the use of </w:t>
      </w:r>
      <w:proofErr w:type="spellStart"/>
      <w:r w:rsidRPr="009849DC">
        <w:t>εὐφυής</w:t>
      </w:r>
      <w:proofErr w:type="spellEnd"/>
      <w:r w:rsidRPr="009849DC">
        <w:t xml:space="preserve"> in handout 19. Maybe it is only chance that it is so distributed in Homer. </w:t>
      </w:r>
      <w:proofErr w:type="spellStart"/>
      <w:r w:rsidRPr="009849DC">
        <w:t>φύσις</w:t>
      </w:r>
      <w:proofErr w:type="spellEnd"/>
      <w:r w:rsidRPr="009849DC">
        <w:t xml:space="preserve"> in Pindar means only appearance; in Aeschylus, there is only one instance in which </w:t>
      </w:r>
      <w:r w:rsidR="00F1716D" w:rsidRPr="009849DC">
        <w:t xml:space="preserve">it seems to mean appearance. Maybe one should take a broader look: organic growth, with plants as perhaps the most important, special case. </w:t>
      </w:r>
    </w:p>
    <w:p w14:paraId="7C471892" w14:textId="77777777" w:rsidR="00F1716D" w:rsidRPr="009849DC" w:rsidRDefault="00F1716D" w:rsidP="002A7FB0"/>
    <w:p w14:paraId="4E868576" w14:textId="12A49457" w:rsidR="00F1716D" w:rsidRPr="009849DC" w:rsidRDefault="00F1716D" w:rsidP="002A7FB0">
      <w:r w:rsidRPr="009849DC">
        <w:tab/>
        <w:t xml:space="preserve">A.B.: </w:t>
      </w:r>
      <w:r w:rsidR="000422D4">
        <w:t xml:space="preserve">Probably the “central”, “prototypical” case. In any case, </w:t>
      </w:r>
      <w:r w:rsidRPr="009849DC">
        <w:t xml:space="preserve">Pindar, as N.L. has shown, a puzzling case. </w:t>
      </w:r>
    </w:p>
    <w:p w14:paraId="280D931B" w14:textId="77777777" w:rsidR="00F1716D" w:rsidRPr="009849DC" w:rsidRDefault="00F1716D" w:rsidP="002A7FB0"/>
    <w:p w14:paraId="2BD13379" w14:textId="585DD87F" w:rsidR="00F1716D" w:rsidRPr="009849DC" w:rsidRDefault="00F1716D" w:rsidP="002A7FB0">
      <w:r w:rsidRPr="009849DC">
        <w:t xml:space="preserve">N.L.: Homer--&gt;Hesiod: Does </w:t>
      </w:r>
      <w:proofErr w:type="spellStart"/>
      <w:r w:rsidRPr="009849DC">
        <w:t>φύω</w:t>
      </w:r>
      <w:proofErr w:type="spellEnd"/>
      <w:r w:rsidRPr="009849DC">
        <w:t xml:space="preserve"> become more </w:t>
      </w:r>
      <w:r w:rsidR="000422D4">
        <w:t>negative</w:t>
      </w:r>
      <w:r w:rsidRPr="009849DC">
        <w:t xml:space="preserve"> in Hesiod? </w:t>
      </w:r>
    </w:p>
    <w:p w14:paraId="05F8F212" w14:textId="77777777" w:rsidR="00F1716D" w:rsidRPr="009849DC" w:rsidRDefault="00F1716D" w:rsidP="002A7FB0"/>
    <w:p w14:paraId="3A6B5ABB" w14:textId="17C39282" w:rsidR="00F1716D" w:rsidRPr="009849DC" w:rsidRDefault="00F1716D" w:rsidP="002A7FB0">
      <w:r w:rsidRPr="009849DC">
        <w:tab/>
        <w:t xml:space="preserve">A.B.: No shift that I can detect, but a shift in context: </w:t>
      </w:r>
      <w:r w:rsidR="000422D4">
        <w:t>it is still an “</w:t>
      </w:r>
      <w:r w:rsidRPr="009849DC">
        <w:t>impressive</w:t>
      </w:r>
      <w:r w:rsidR="000422D4">
        <w:t>”</w:t>
      </w:r>
      <w:r w:rsidRPr="009849DC">
        <w:t xml:space="preserve"> growth</w:t>
      </w:r>
      <w:r w:rsidR="000422D4">
        <w:t>, but that can be positively negatively evaluated (or not evaluated at all) depending on the context</w:t>
      </w:r>
      <w:r w:rsidRPr="009849DC">
        <w:t xml:space="preserve">. </w:t>
      </w:r>
    </w:p>
    <w:p w14:paraId="0E901C35" w14:textId="77777777" w:rsidR="00F1716D" w:rsidRPr="009849DC" w:rsidRDefault="00F1716D" w:rsidP="002A7FB0"/>
    <w:p w14:paraId="4996E45C" w14:textId="3206FF9D" w:rsidR="00F1716D" w:rsidRPr="009849DC" w:rsidRDefault="00F1716D" w:rsidP="002A7FB0">
      <w:r w:rsidRPr="009849DC">
        <w:t xml:space="preserve">L.W.: Is the emphasis on impressive growth a result of genre? </w:t>
      </w:r>
    </w:p>
    <w:p w14:paraId="518902F9" w14:textId="77777777" w:rsidR="00F1716D" w:rsidRPr="009849DC" w:rsidRDefault="00F1716D" w:rsidP="002A7FB0"/>
    <w:p w14:paraId="1043FB9A" w14:textId="44D83F4C" w:rsidR="00F1716D" w:rsidRPr="009849DC" w:rsidRDefault="00F1716D" w:rsidP="002A7FB0">
      <w:r w:rsidRPr="009849DC">
        <w:tab/>
        <w:t xml:space="preserve">A.B.: Yes, </w:t>
      </w:r>
      <w:r w:rsidR="000422D4">
        <w:t xml:space="preserve">very </w:t>
      </w:r>
      <w:r w:rsidRPr="009849DC">
        <w:t xml:space="preserve">probably. </w:t>
      </w:r>
    </w:p>
    <w:p w14:paraId="1B180110" w14:textId="77777777" w:rsidR="00F1716D" w:rsidRPr="009849DC" w:rsidRDefault="00F1716D" w:rsidP="002A7FB0"/>
    <w:p w14:paraId="6E358024" w14:textId="7A978957" w:rsidR="00F1716D" w:rsidRPr="009849DC" w:rsidRDefault="00F1716D" w:rsidP="002A7FB0">
      <w:r w:rsidRPr="009849DC">
        <w:t xml:space="preserve">L.W.: Please specify what you mean by the visible growth. What of Hesiod’s roots? </w:t>
      </w:r>
    </w:p>
    <w:p w14:paraId="0FF26F95" w14:textId="77777777" w:rsidR="00F1716D" w:rsidRPr="009849DC" w:rsidRDefault="00F1716D" w:rsidP="002A7FB0"/>
    <w:p w14:paraId="7C75DB01" w14:textId="6B750E1F" w:rsidR="00F1716D" w:rsidRPr="009849DC" w:rsidRDefault="00F1716D" w:rsidP="002A7FB0">
      <w:r w:rsidRPr="009849DC">
        <w:tab/>
        <w:t>A.B.: Development of form</w:t>
      </w:r>
      <w:r w:rsidR="000422D4">
        <w:t xml:space="preserve"> (as opposed to other aspects of development: burgeoning, having a lot of sap, and so on)</w:t>
      </w:r>
    </w:p>
    <w:p w14:paraId="6084AB2F" w14:textId="77777777" w:rsidR="00F1716D" w:rsidRPr="009849DC" w:rsidRDefault="00F1716D" w:rsidP="002A7FB0"/>
    <w:p w14:paraId="21B6B73B" w14:textId="1D40B4AD" w:rsidR="002A7FB0" w:rsidRPr="00C91453" w:rsidRDefault="00F1716D" w:rsidP="002A7FB0">
      <w:pPr>
        <w:rPr>
          <w:lang w:val="it-IT"/>
        </w:rPr>
      </w:pPr>
      <w:r w:rsidRPr="009849DC">
        <w:t xml:space="preserve">G.H.: I agree regarding visibility, but visibility can vanish: cf. Hymn to Demeter. </w:t>
      </w:r>
      <w:proofErr w:type="spellStart"/>
      <w:r w:rsidRPr="009849DC">
        <w:t>φυτεύω</w:t>
      </w:r>
      <w:proofErr w:type="spellEnd"/>
      <w:r w:rsidRPr="009849DC">
        <w:t xml:space="preserve">, plant </w:t>
      </w:r>
      <w:r w:rsidRPr="009849DC">
        <w:rPr>
          <w:i/>
        </w:rPr>
        <w:t xml:space="preserve">back, </w:t>
      </w:r>
      <w:r w:rsidRPr="009849DC">
        <w:t>dig into ground so that the planted thing will reemerge</w:t>
      </w:r>
      <w:r w:rsidR="00C91453">
        <w:t xml:space="preserve">. Cites also Od. 5. 340: </w:t>
      </w:r>
      <w:r w:rsidR="00C91453" w:rsidRPr="00C91453">
        <w:t>κα</w:t>
      </w:r>
      <w:proofErr w:type="spellStart"/>
      <w:r w:rsidR="00C91453" w:rsidRPr="00C91453">
        <w:t>κὰ</w:t>
      </w:r>
      <w:proofErr w:type="spellEnd"/>
      <w:r w:rsidR="00C91453" w:rsidRPr="00C91453">
        <w:t xml:space="preserve"> π</w:t>
      </w:r>
      <w:proofErr w:type="spellStart"/>
      <w:r w:rsidR="00C91453" w:rsidRPr="00C91453">
        <w:t>ολλὰ</w:t>
      </w:r>
      <w:proofErr w:type="spellEnd"/>
      <w:r w:rsidR="00C91453" w:rsidRPr="00C91453">
        <w:t xml:space="preserve"> </w:t>
      </w:r>
      <w:proofErr w:type="spellStart"/>
      <w:r w:rsidR="00C91453" w:rsidRPr="00C91453">
        <w:t>φυτεύει</w:t>
      </w:r>
      <w:proofErr w:type="spellEnd"/>
      <w:r w:rsidR="00C91453" w:rsidRPr="00C91453">
        <w:t>;</w:t>
      </w:r>
    </w:p>
    <w:p w14:paraId="79A02633" w14:textId="77777777" w:rsidR="008D17E8" w:rsidRPr="009849DC" w:rsidRDefault="008D17E8" w:rsidP="002A7FB0"/>
    <w:p w14:paraId="40A7CC05" w14:textId="032FAB94" w:rsidR="00F1716D" w:rsidRPr="009849DC" w:rsidRDefault="00F1716D" w:rsidP="002A7FB0">
      <w:r w:rsidRPr="009849DC">
        <w:tab/>
        <w:t xml:space="preserve">A.B.: </w:t>
      </w:r>
      <w:r w:rsidR="000422D4">
        <w:t xml:space="preserve">Yes, but 1) </w:t>
      </w:r>
      <w:proofErr w:type="spellStart"/>
      <w:r w:rsidR="000422D4" w:rsidRPr="000422D4">
        <w:rPr>
          <w:i/>
        </w:rPr>
        <w:t>phuteuo</w:t>
      </w:r>
      <w:proofErr w:type="spellEnd"/>
      <w:r w:rsidR="000422D4">
        <w:t xml:space="preserve"> (to plant) is not </w:t>
      </w:r>
      <w:proofErr w:type="spellStart"/>
      <w:r w:rsidR="000422D4" w:rsidRPr="000422D4">
        <w:rPr>
          <w:i/>
        </w:rPr>
        <w:t>phuo</w:t>
      </w:r>
      <w:proofErr w:type="spellEnd"/>
      <w:r w:rsidR="000422D4">
        <w:t xml:space="preserve">, one </w:t>
      </w:r>
      <w:proofErr w:type="spellStart"/>
      <w:r w:rsidR="000422D4">
        <w:rPr>
          <w:i/>
        </w:rPr>
        <w:t>phuteuei</w:t>
      </w:r>
      <w:proofErr w:type="spellEnd"/>
      <w:r w:rsidR="00C91453">
        <w:rPr>
          <w:i/>
        </w:rPr>
        <w:t xml:space="preserve"> </w:t>
      </w:r>
      <w:r w:rsidR="00C91453">
        <w:t>something, which</w:t>
      </w:r>
      <w:r w:rsidR="000422D4">
        <w:rPr>
          <w:i/>
        </w:rPr>
        <w:t xml:space="preserve"> </w:t>
      </w:r>
      <w:r w:rsidR="000422D4">
        <w:t xml:space="preserve">then </w:t>
      </w:r>
      <w:proofErr w:type="spellStart"/>
      <w:r w:rsidR="00C91453">
        <w:rPr>
          <w:i/>
        </w:rPr>
        <w:t>phuei</w:t>
      </w:r>
      <w:proofErr w:type="spellEnd"/>
      <w:r w:rsidR="000422D4">
        <w:t xml:space="preserve">. 2) the use of </w:t>
      </w:r>
      <w:proofErr w:type="spellStart"/>
      <w:r w:rsidR="000422D4">
        <w:rPr>
          <w:i/>
        </w:rPr>
        <w:t>phuteuo</w:t>
      </w:r>
      <w:proofErr w:type="spellEnd"/>
      <w:r w:rsidR="000422D4">
        <w:rPr>
          <w:i/>
        </w:rPr>
        <w:t xml:space="preserve"> </w:t>
      </w:r>
      <w:r w:rsidR="000422D4">
        <w:t xml:space="preserve">in </w:t>
      </w:r>
      <w:r w:rsidR="00C91453" w:rsidRPr="00C91453">
        <w:t>κα</w:t>
      </w:r>
      <w:proofErr w:type="spellStart"/>
      <w:r w:rsidR="00C91453" w:rsidRPr="00C91453">
        <w:t>κὰ</w:t>
      </w:r>
      <w:proofErr w:type="spellEnd"/>
      <w:r w:rsidR="00C91453" w:rsidRPr="00C91453">
        <w:t xml:space="preserve"> π</w:t>
      </w:r>
      <w:proofErr w:type="spellStart"/>
      <w:r w:rsidR="00C91453" w:rsidRPr="00C91453">
        <w:t>ολλὰ</w:t>
      </w:r>
      <w:proofErr w:type="spellEnd"/>
      <w:r w:rsidR="00C91453">
        <w:t xml:space="preserve"> </w:t>
      </w:r>
      <w:proofErr w:type="spellStart"/>
      <w:r w:rsidR="00C91453">
        <w:t>φυτεύει</w:t>
      </w:r>
      <w:proofErr w:type="spellEnd"/>
      <w:r w:rsidR="00C91453">
        <w:t xml:space="preserve"> fits in a different widespread metaphor: seeds/roots/</w:t>
      </w:r>
      <w:proofErr w:type="spellStart"/>
      <w:r w:rsidR="00C91453">
        <w:t>plantlings</w:t>
      </w:r>
      <w:proofErr w:type="spellEnd"/>
      <w:r w:rsidR="00C91453">
        <w:t xml:space="preserve"> stand for “the origin of something”, as when one speaks of the “root” of a problem (=its cause). We could say that in due time, the thing (the problem, the evil) one plants will become apparent: but this is not the main point of this kind of expressions.</w:t>
      </w:r>
    </w:p>
    <w:p w14:paraId="4F60E619" w14:textId="77777777" w:rsidR="00F1716D" w:rsidRPr="009849DC" w:rsidRDefault="00F1716D" w:rsidP="002A7FB0"/>
    <w:p w14:paraId="53681C22" w14:textId="30E131CF" w:rsidR="00F1716D" w:rsidRPr="009849DC" w:rsidRDefault="00F1716D" w:rsidP="002A7FB0">
      <w:r w:rsidRPr="009849DC">
        <w:t xml:space="preserve">M.H. Handout 6 seems to be about how generations are begotten. But this seems less vegetal. </w:t>
      </w:r>
    </w:p>
    <w:p w14:paraId="52480B2A" w14:textId="77777777" w:rsidR="00F1716D" w:rsidRPr="009849DC" w:rsidRDefault="00F1716D" w:rsidP="002A7FB0"/>
    <w:p w14:paraId="1B5FB756" w14:textId="5C65774D" w:rsidR="00F1716D" w:rsidRPr="009849DC" w:rsidRDefault="00F1716D" w:rsidP="002A7FB0">
      <w:r w:rsidRPr="009849DC">
        <w:tab/>
        <w:t xml:space="preserve">A.B. </w:t>
      </w:r>
      <w:r w:rsidR="00C91453">
        <w:t>We could frame it in the terms of</w:t>
      </w:r>
      <w:r w:rsidRPr="009849DC">
        <w:t xml:space="preserve"> prototype semantics. </w:t>
      </w:r>
      <w:r w:rsidR="00C91453">
        <w:t xml:space="preserve">My hypothesis would be: vegetal growth is the “prototype” of </w:t>
      </w:r>
      <w:proofErr w:type="spellStart"/>
      <w:r w:rsidR="00C91453" w:rsidRPr="00C91453">
        <w:t>φύω</w:t>
      </w:r>
      <w:proofErr w:type="spellEnd"/>
      <w:r w:rsidR="00C91453">
        <w:t xml:space="preserve">, other senses are clustered around it. This is true for Homer. However, this doesn’t mean </w:t>
      </w:r>
      <w:r w:rsidRPr="009849DC">
        <w:t>that every instan</w:t>
      </w:r>
      <w:r w:rsidRPr="00C91453">
        <w:t xml:space="preserve">ce of </w:t>
      </w:r>
      <w:proofErr w:type="spellStart"/>
      <w:r w:rsidRPr="00C91453">
        <w:t>φύω</w:t>
      </w:r>
      <w:proofErr w:type="spellEnd"/>
      <w:r w:rsidRPr="00C91453">
        <w:t xml:space="preserve"> </w:t>
      </w:r>
      <w:r w:rsidR="00C91453">
        <w:t xml:space="preserve">in later texts </w:t>
      </w:r>
      <w:r w:rsidRPr="00C91453">
        <w:t>has vegetal connotations</w:t>
      </w:r>
      <w:r w:rsidR="00C91453" w:rsidRPr="00C91453">
        <w:t xml:space="preserve">: the historical development of </w:t>
      </w:r>
      <w:proofErr w:type="spellStart"/>
      <w:r w:rsidR="00C91453" w:rsidRPr="00C91453">
        <w:t>φύω’s</w:t>
      </w:r>
      <w:proofErr w:type="spellEnd"/>
      <w:r w:rsidR="00C91453" w:rsidRPr="00C91453">
        <w:t xml:space="preserve"> semantics could have </w:t>
      </w:r>
      <w:r w:rsidR="00C91453">
        <w:t xml:space="preserve">effaced the link between the botanical and other senses of </w:t>
      </w:r>
      <w:r w:rsidR="00C91453">
        <w:rPr>
          <w:lang w:val="el-GR"/>
        </w:rPr>
        <w:t>φύω</w:t>
      </w:r>
      <w:r w:rsidR="00C91453">
        <w:t>.</w:t>
      </w:r>
    </w:p>
    <w:p w14:paraId="33ED0529" w14:textId="77777777" w:rsidR="00F1716D" w:rsidRPr="009849DC" w:rsidRDefault="00F1716D" w:rsidP="002A7FB0"/>
    <w:p w14:paraId="08C8670A" w14:textId="641BC4B1" w:rsidR="00F1716D" w:rsidRPr="009849DC" w:rsidRDefault="00C91453" w:rsidP="002A7FB0">
      <w:r>
        <w:t>J.S.C. Points out that the growth in Hesiod is not monstrous.</w:t>
      </w:r>
      <w:r w:rsidR="00F1716D" w:rsidRPr="009849DC">
        <w:t xml:space="preserve"> </w:t>
      </w:r>
    </w:p>
    <w:p w14:paraId="6968A6E4" w14:textId="77777777" w:rsidR="00F1716D" w:rsidRPr="009849DC" w:rsidRDefault="00F1716D" w:rsidP="002A7FB0"/>
    <w:p w14:paraId="6ED75F7A" w14:textId="5ECC96D8" w:rsidR="00F1716D" w:rsidRPr="009849DC" w:rsidRDefault="00F1716D" w:rsidP="002A7FB0">
      <w:r w:rsidRPr="009849DC">
        <w:t xml:space="preserve">A.M. </w:t>
      </w:r>
      <w:r w:rsidR="00C91453">
        <w:t xml:space="preserve">Interesting to point out that </w:t>
      </w:r>
      <w:r w:rsidR="00C91453">
        <w:rPr>
          <w:lang w:val="el-GR"/>
        </w:rPr>
        <w:t xml:space="preserve">φύω </w:t>
      </w:r>
      <w:proofErr w:type="spellStart"/>
      <w:r w:rsidR="00C91453">
        <w:rPr>
          <w:lang w:val="it-IT"/>
        </w:rPr>
        <w:t>but</w:t>
      </w:r>
      <w:proofErr w:type="spellEnd"/>
      <w:r w:rsidR="00C91453">
        <w:rPr>
          <w:lang w:val="it-IT"/>
        </w:rPr>
        <w:t xml:space="preserve"> </w:t>
      </w:r>
      <w:proofErr w:type="spellStart"/>
      <w:r w:rsidR="00C91453">
        <w:rPr>
          <w:lang w:val="it-IT"/>
        </w:rPr>
        <w:t>also</w:t>
      </w:r>
      <w:proofErr w:type="spellEnd"/>
      <w:r w:rsidR="00C91453">
        <w:rPr>
          <w:lang w:val="it-IT"/>
        </w:rPr>
        <w:t xml:space="preserve"> </w:t>
      </w:r>
      <w:proofErr w:type="spellStart"/>
      <w:r w:rsidR="00C91453">
        <w:rPr>
          <w:lang w:val="it-IT"/>
        </w:rPr>
        <w:t>other</w:t>
      </w:r>
      <w:proofErr w:type="spellEnd"/>
      <w:r w:rsidR="00C91453">
        <w:rPr>
          <w:lang w:val="it-IT"/>
        </w:rPr>
        <w:t xml:space="preserve"> </w:t>
      </w:r>
      <w:proofErr w:type="spellStart"/>
      <w:r w:rsidR="00C91453">
        <w:rPr>
          <w:lang w:val="it-IT"/>
        </w:rPr>
        <w:t>botanical</w:t>
      </w:r>
      <w:proofErr w:type="spellEnd"/>
      <w:r w:rsidR="00C91453">
        <w:rPr>
          <w:lang w:val="it-IT"/>
        </w:rPr>
        <w:t xml:space="preserve"> word </w:t>
      </w:r>
      <w:proofErr w:type="spellStart"/>
      <w:proofErr w:type="gramStart"/>
      <w:r w:rsidR="00C91453">
        <w:rPr>
          <w:lang w:val="it-IT"/>
        </w:rPr>
        <w:t>enter</w:t>
      </w:r>
      <w:proofErr w:type="spellEnd"/>
      <w:proofErr w:type="gramEnd"/>
      <w:r w:rsidR="00C91453">
        <w:rPr>
          <w:lang w:val="it-IT"/>
        </w:rPr>
        <w:t xml:space="preserve"> </w:t>
      </w:r>
      <w:proofErr w:type="spellStart"/>
      <w:r w:rsidR="00C91453">
        <w:rPr>
          <w:lang w:val="it-IT"/>
        </w:rPr>
        <w:t>analogies</w:t>
      </w:r>
      <w:proofErr w:type="spellEnd"/>
      <w:r w:rsidR="00C91453">
        <w:rPr>
          <w:lang w:val="it-IT"/>
        </w:rPr>
        <w:t xml:space="preserve"> </w:t>
      </w:r>
      <w:proofErr w:type="spellStart"/>
      <w:r w:rsidR="00C91453">
        <w:rPr>
          <w:lang w:val="it-IT"/>
        </w:rPr>
        <w:t>between</w:t>
      </w:r>
      <w:proofErr w:type="spellEnd"/>
      <w:r w:rsidR="00C91453">
        <w:rPr>
          <w:lang w:val="it-IT"/>
        </w:rPr>
        <w:t xml:space="preserve"> </w:t>
      </w:r>
      <w:proofErr w:type="spellStart"/>
      <w:r w:rsidR="00C91453">
        <w:rPr>
          <w:lang w:val="it-IT"/>
        </w:rPr>
        <w:t>plants</w:t>
      </w:r>
      <w:proofErr w:type="spellEnd"/>
      <w:r w:rsidR="00C91453">
        <w:rPr>
          <w:lang w:val="it-IT"/>
        </w:rPr>
        <w:t xml:space="preserve"> and men. </w:t>
      </w:r>
      <w:r w:rsidRPr="009849DC">
        <w:t xml:space="preserve">Empedocles and doctors comparing human development with plants. </w:t>
      </w:r>
    </w:p>
    <w:p w14:paraId="794F77CC" w14:textId="23401A2D" w:rsidR="00F1716D" w:rsidRPr="009849DC" w:rsidRDefault="00F1716D" w:rsidP="002A7FB0">
      <w:r w:rsidRPr="009849DC">
        <w:tab/>
      </w:r>
    </w:p>
    <w:p w14:paraId="78B3C2AB" w14:textId="523207DD" w:rsidR="00F1716D" w:rsidRPr="009849DC" w:rsidRDefault="00F1716D" w:rsidP="002A7FB0">
      <w:r w:rsidRPr="009849DC">
        <w:tab/>
        <w:t xml:space="preserve">A.B.: </w:t>
      </w:r>
      <w:r w:rsidR="00C91453">
        <w:t xml:space="preserve">A good candidate is </w:t>
      </w:r>
      <w:proofErr w:type="spellStart"/>
      <w:r w:rsidR="00C91453">
        <w:rPr>
          <w:lang w:val="el-GR"/>
        </w:rPr>
        <w:t>ἄνθος</w:t>
      </w:r>
      <w:proofErr w:type="spellEnd"/>
      <w:r w:rsidR="00C91453">
        <w:rPr>
          <w:lang w:val="el-GR"/>
        </w:rPr>
        <w:t xml:space="preserve"> </w:t>
      </w:r>
      <w:proofErr w:type="spellStart"/>
      <w:r w:rsidR="00C91453">
        <w:rPr>
          <w:lang w:val="el-GR"/>
        </w:rPr>
        <w:t>together</w:t>
      </w:r>
      <w:proofErr w:type="spellEnd"/>
      <w:r w:rsidR="00C91453">
        <w:rPr>
          <w:lang w:val="el-GR"/>
        </w:rPr>
        <w:t xml:space="preserve"> </w:t>
      </w:r>
      <w:proofErr w:type="spellStart"/>
      <w:r w:rsidR="00C91453">
        <w:rPr>
          <w:lang w:val="el-GR"/>
        </w:rPr>
        <w:t>with</w:t>
      </w:r>
      <w:proofErr w:type="spellEnd"/>
      <w:r w:rsidR="00C91453">
        <w:rPr>
          <w:lang w:val="el-GR"/>
        </w:rPr>
        <w:t xml:space="preserve"> </w:t>
      </w:r>
      <w:proofErr w:type="spellStart"/>
      <w:r w:rsidR="00C91453">
        <w:rPr>
          <w:lang w:val="it-IT"/>
        </w:rPr>
        <w:t>its</w:t>
      </w:r>
      <w:proofErr w:type="spellEnd"/>
      <w:r w:rsidR="00C91453">
        <w:rPr>
          <w:lang w:val="it-IT"/>
        </w:rPr>
        <w:t xml:space="preserve"> </w:t>
      </w:r>
      <w:proofErr w:type="spellStart"/>
      <w:r w:rsidR="00C91453">
        <w:rPr>
          <w:lang w:val="it-IT"/>
        </w:rPr>
        <w:t>derivatives</w:t>
      </w:r>
      <w:proofErr w:type="spellEnd"/>
      <w:r w:rsidR="00C91453">
        <w:rPr>
          <w:lang w:val="it-IT"/>
        </w:rPr>
        <w:t xml:space="preserve">. </w:t>
      </w:r>
      <w:proofErr w:type="spellStart"/>
      <w:r w:rsidR="00C91453">
        <w:rPr>
          <w:lang w:val="it-IT"/>
        </w:rPr>
        <w:t>Esp</w:t>
      </w:r>
      <w:proofErr w:type="spellEnd"/>
      <w:r w:rsidR="00C91453">
        <w:rPr>
          <w:lang w:val="it-IT"/>
        </w:rPr>
        <w:t xml:space="preserve">. </w:t>
      </w:r>
      <w:proofErr w:type="spellStart"/>
      <w:r w:rsidRPr="009849DC">
        <w:t>ἀνθέω</w:t>
      </w:r>
      <w:proofErr w:type="spellEnd"/>
      <w:r w:rsidRPr="009849DC">
        <w:t>,</w:t>
      </w:r>
      <w:r w:rsidR="00C91453">
        <w:t xml:space="preserve"> and, more precisely, the specialized</w:t>
      </w:r>
      <w:r w:rsidRPr="009849DC">
        <w:t xml:space="preserve"> </w:t>
      </w:r>
      <w:proofErr w:type="spellStart"/>
      <w:r w:rsidRPr="009849DC">
        <w:t>ἐξ</w:t>
      </w:r>
      <w:proofErr w:type="spellEnd"/>
      <w:r w:rsidRPr="009849DC">
        <w:t>α</w:t>
      </w:r>
      <w:proofErr w:type="spellStart"/>
      <w:r w:rsidRPr="009849DC">
        <w:t>νθέω</w:t>
      </w:r>
      <w:proofErr w:type="spellEnd"/>
      <w:r w:rsidR="00C91453">
        <w:t xml:space="preserve"> and </w:t>
      </w:r>
      <w:proofErr w:type="spellStart"/>
      <w:r w:rsidR="00C91453">
        <w:rPr>
          <w:lang w:val="el-GR"/>
        </w:rPr>
        <w:t>ἐξάνθημα</w:t>
      </w:r>
      <w:proofErr w:type="spellEnd"/>
      <w:r w:rsidR="00C91453">
        <w:rPr>
          <w:lang w:val="el-GR"/>
        </w:rPr>
        <w:t xml:space="preserve">: </w:t>
      </w:r>
      <w:proofErr w:type="spellStart"/>
      <w:r w:rsidR="00C91453">
        <w:rPr>
          <w:lang w:val="el-GR"/>
        </w:rPr>
        <w:t>they</w:t>
      </w:r>
      <w:proofErr w:type="spellEnd"/>
      <w:r w:rsidR="00C91453">
        <w:rPr>
          <w:lang w:val="el-GR"/>
        </w:rPr>
        <w:t xml:space="preserve"> </w:t>
      </w:r>
      <w:proofErr w:type="spellStart"/>
      <w:r w:rsidR="00C91453">
        <w:rPr>
          <w:lang w:val="el-GR"/>
        </w:rPr>
        <w:t>indicate</w:t>
      </w:r>
      <w:proofErr w:type="spellEnd"/>
      <w:r w:rsidRPr="009849DC">
        <w:t xml:space="preserve"> blisters, etc., on skin</w:t>
      </w:r>
      <w:r w:rsidR="00C91453">
        <w:t>. Every accumulation of bodily humors on the body’s surface. [Analogy between the sap dynamics in the plant, captured by</w:t>
      </w:r>
      <w:r w:rsidR="00505976">
        <w:rPr>
          <w:lang w:val="it-IT"/>
        </w:rPr>
        <w:t xml:space="preserve"> </w:t>
      </w:r>
      <w:proofErr w:type="spellStart"/>
      <w:r w:rsidR="00505976">
        <w:rPr>
          <w:lang w:val="el-GR"/>
        </w:rPr>
        <w:t>ἄνθος</w:t>
      </w:r>
      <w:proofErr w:type="spellEnd"/>
      <w:r w:rsidR="00505976">
        <w:rPr>
          <w:lang w:val="el-GR"/>
        </w:rPr>
        <w:t xml:space="preserve"> </w:t>
      </w:r>
      <w:r w:rsidR="00505976">
        <w:rPr>
          <w:lang w:val="it-IT"/>
        </w:rPr>
        <w:t xml:space="preserve">and the </w:t>
      </w:r>
      <w:proofErr w:type="spellStart"/>
      <w:r w:rsidR="00505976">
        <w:rPr>
          <w:lang w:val="it-IT"/>
        </w:rPr>
        <w:t>like</w:t>
      </w:r>
      <w:proofErr w:type="spellEnd"/>
      <w:r w:rsidR="00505976">
        <w:rPr>
          <w:lang w:val="it-IT"/>
        </w:rPr>
        <w:t xml:space="preserve">, and the </w:t>
      </w:r>
      <w:proofErr w:type="spellStart"/>
      <w:r w:rsidR="00505976">
        <w:rPr>
          <w:lang w:val="it-IT"/>
        </w:rPr>
        <w:t>bodily</w:t>
      </w:r>
      <w:proofErr w:type="spellEnd"/>
      <w:r w:rsidR="00505976">
        <w:rPr>
          <w:lang w:val="it-IT"/>
        </w:rPr>
        <w:t xml:space="preserve"> </w:t>
      </w:r>
      <w:proofErr w:type="spellStart"/>
      <w:r w:rsidR="00505976">
        <w:rPr>
          <w:lang w:val="it-IT"/>
        </w:rPr>
        <w:t>humors</w:t>
      </w:r>
      <w:proofErr w:type="spellEnd"/>
      <w:r w:rsidR="00505976">
        <w:rPr>
          <w:lang w:val="it-IT"/>
        </w:rPr>
        <w:t>]</w:t>
      </w:r>
      <w:r w:rsidR="00C91453">
        <w:t xml:space="preserve"> </w:t>
      </w:r>
    </w:p>
    <w:p w14:paraId="1E7AD786" w14:textId="77777777" w:rsidR="00F1716D" w:rsidRPr="009849DC" w:rsidRDefault="00F1716D" w:rsidP="002A7FB0"/>
    <w:p w14:paraId="69AAE9BF" w14:textId="5E8462C3" w:rsidR="00F1716D" w:rsidRPr="009849DC" w:rsidRDefault="00F1716D" w:rsidP="002A7FB0">
      <w:r w:rsidRPr="009849DC">
        <w:t xml:space="preserve">R.C. Is the growth you take to be denoted by </w:t>
      </w:r>
      <w:proofErr w:type="spellStart"/>
      <w:r w:rsidRPr="009849DC">
        <w:t>φύω</w:t>
      </w:r>
      <w:proofErr w:type="spellEnd"/>
      <w:r w:rsidRPr="009849DC">
        <w:t xml:space="preserve"> </w:t>
      </w:r>
      <w:proofErr w:type="spellStart"/>
      <w:r w:rsidRPr="009849DC">
        <w:t>an</w:t>
      </w:r>
      <w:proofErr w:type="spellEnd"/>
      <w:r w:rsidRPr="009849DC">
        <w:t xml:space="preserve"> ordered </w:t>
      </w:r>
      <w:proofErr w:type="gramStart"/>
      <w:r w:rsidRPr="009849DC">
        <w:t>growth ?</w:t>
      </w:r>
      <w:proofErr w:type="gramEnd"/>
      <w:r w:rsidRPr="009849DC">
        <w:t xml:space="preserve"> </w:t>
      </w:r>
    </w:p>
    <w:p w14:paraId="242E7D3A" w14:textId="77777777" w:rsidR="00F1716D" w:rsidRPr="009849DC" w:rsidRDefault="00F1716D" w:rsidP="002A7FB0"/>
    <w:p w14:paraId="1FB8A0CE" w14:textId="0A7198EC" w:rsidR="00F1716D" w:rsidRPr="009849DC" w:rsidRDefault="00F1716D" w:rsidP="002A7FB0">
      <w:r w:rsidRPr="009849DC">
        <w:tab/>
        <w:t>A.B. Yes</w:t>
      </w:r>
    </w:p>
    <w:p w14:paraId="08FDC4BF" w14:textId="77777777" w:rsidR="00F1716D" w:rsidRPr="009849DC" w:rsidRDefault="00F1716D" w:rsidP="002A7FB0"/>
    <w:p w14:paraId="07419F73" w14:textId="0B40A303" w:rsidR="006334F0" w:rsidRPr="009849DC" w:rsidRDefault="00F1716D" w:rsidP="002A7FB0">
      <w:r w:rsidRPr="009849DC">
        <w:t xml:space="preserve">J.S.C. Wonder if there’s a contrast to be drawn between </w:t>
      </w:r>
      <w:proofErr w:type="spellStart"/>
      <w:r w:rsidRPr="009849DC">
        <w:t>φύω</w:t>
      </w:r>
      <w:proofErr w:type="spellEnd"/>
      <w:r w:rsidRPr="009849DC">
        <w:t>/</w:t>
      </w:r>
      <w:proofErr w:type="spellStart"/>
      <w:r w:rsidRPr="009849DC">
        <w:t>φυή</w:t>
      </w:r>
      <w:proofErr w:type="spellEnd"/>
      <w:r w:rsidRPr="009849DC">
        <w:t>/</w:t>
      </w:r>
      <w:proofErr w:type="spellStart"/>
      <w:r w:rsidRPr="009849DC">
        <w:t>φύσις</w:t>
      </w:r>
      <w:proofErr w:type="spellEnd"/>
      <w:r w:rsidRPr="009849DC">
        <w:t xml:space="preserve"> and </w:t>
      </w:r>
      <w:proofErr w:type="spellStart"/>
      <w:r w:rsidRPr="009849DC">
        <w:t>δέμω</w:t>
      </w:r>
      <w:proofErr w:type="spellEnd"/>
      <w:r w:rsidRPr="009849DC">
        <w:t>/</w:t>
      </w:r>
      <w:proofErr w:type="spellStart"/>
      <w:r w:rsidRPr="009849DC">
        <w:t>δέμ</w:t>
      </w:r>
      <w:proofErr w:type="spellEnd"/>
      <w:r w:rsidRPr="009849DC">
        <w:t>ας</w:t>
      </w:r>
      <w:r w:rsidR="00A202EA" w:rsidRPr="009849DC">
        <w:t>——</w:t>
      </w:r>
    </w:p>
    <w:sectPr w:rsidR="006334F0" w:rsidRPr="009849DC" w:rsidSect="000E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8"/>
    <w:rsid w:val="000422D4"/>
    <w:rsid w:val="000D623F"/>
    <w:rsid w:val="000E6661"/>
    <w:rsid w:val="00171B3A"/>
    <w:rsid w:val="00233F47"/>
    <w:rsid w:val="002A7FB0"/>
    <w:rsid w:val="002C7FF4"/>
    <w:rsid w:val="00484499"/>
    <w:rsid w:val="004A35A1"/>
    <w:rsid w:val="00505976"/>
    <w:rsid w:val="005E2D67"/>
    <w:rsid w:val="006334F0"/>
    <w:rsid w:val="007840A6"/>
    <w:rsid w:val="008C2E26"/>
    <w:rsid w:val="008D17E8"/>
    <w:rsid w:val="009849DC"/>
    <w:rsid w:val="00A202EA"/>
    <w:rsid w:val="00C91453"/>
    <w:rsid w:val="00CC53FD"/>
    <w:rsid w:val="00F1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B5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6390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Wash</dc:creator>
  <cp:keywords/>
  <dc:description/>
  <cp:lastModifiedBy>Alessandro Buccheri</cp:lastModifiedBy>
  <cp:revision>2</cp:revision>
  <cp:lastPrinted>2019-01-26T17:08:00Z</cp:lastPrinted>
  <dcterms:created xsi:type="dcterms:W3CDTF">2019-01-27T21:16:00Z</dcterms:created>
  <dcterms:modified xsi:type="dcterms:W3CDTF">2019-01-27T21:16:00Z</dcterms:modified>
</cp:coreProperties>
</file>